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00" w:rsidRPr="00DB1727" w:rsidRDefault="00A74100" w:rsidP="00E8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727" w:rsidRDefault="00685D35" w:rsidP="00E86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за 2018 год</w:t>
      </w:r>
    </w:p>
    <w:p w:rsidR="00A74100" w:rsidRDefault="00DB1727" w:rsidP="00E86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 ВРЕМЯ ОБЛАСТНОГО</w:t>
      </w:r>
      <w:r w:rsidR="00E42EF3" w:rsidRPr="00DB1727">
        <w:rPr>
          <w:rFonts w:ascii="Times New Roman" w:hAnsi="Times New Roman" w:cs="Times New Roman"/>
          <w:b/>
        </w:rPr>
        <w:t xml:space="preserve"> ВЕБИНАР</w:t>
      </w:r>
      <w:r>
        <w:rPr>
          <w:rFonts w:ascii="Times New Roman" w:hAnsi="Times New Roman" w:cs="Times New Roman"/>
          <w:b/>
        </w:rPr>
        <w:t>А</w:t>
      </w:r>
      <w:r w:rsidR="00A74100" w:rsidRPr="00DB1727">
        <w:rPr>
          <w:rFonts w:ascii="Times New Roman" w:hAnsi="Times New Roman" w:cs="Times New Roman"/>
          <w:b/>
        </w:rPr>
        <w:t xml:space="preserve"> </w:t>
      </w:r>
      <w:r w:rsidR="00E42EF3" w:rsidRPr="00DB1727">
        <w:rPr>
          <w:rFonts w:ascii="Times New Roman" w:hAnsi="Times New Roman" w:cs="Times New Roman"/>
          <w:b/>
        </w:rPr>
        <w:t>ПО РЕЗУЛЬТАТАМ ДЕЯТЕЛЬНОСТИ БАЗОВЫХ (ОПОРНЫХ) ПЛАЩА</w:t>
      </w:r>
      <w:r w:rsidR="00A74100" w:rsidRPr="00DB1727">
        <w:rPr>
          <w:rFonts w:ascii="Times New Roman" w:hAnsi="Times New Roman" w:cs="Times New Roman"/>
          <w:b/>
        </w:rPr>
        <w:t>ДОК</w:t>
      </w:r>
      <w:r w:rsidR="00685D35">
        <w:rPr>
          <w:rFonts w:ascii="Times New Roman" w:hAnsi="Times New Roman" w:cs="Times New Roman"/>
          <w:b/>
        </w:rPr>
        <w:t xml:space="preserve"> ИРКУТСКОЙ ОБЛАСТИ ПРИ ИРО</w:t>
      </w:r>
    </w:p>
    <w:p w:rsidR="00417E6F" w:rsidRPr="00DB1727" w:rsidRDefault="00417E6F" w:rsidP="00E86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76AE" w:rsidRPr="00DB1727" w:rsidRDefault="00DB1727" w:rsidP="00E86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1727">
        <w:rPr>
          <w:rFonts w:ascii="Times New Roman" w:hAnsi="Times New Roman" w:cs="Times New Roman"/>
          <w:b/>
        </w:rPr>
        <w:t xml:space="preserve"> </w:t>
      </w:r>
      <w:r w:rsidR="00E42EF3" w:rsidRPr="00DB1727">
        <w:rPr>
          <w:rFonts w:ascii="Times New Roman" w:hAnsi="Times New Roman" w:cs="Times New Roman"/>
          <w:b/>
        </w:rPr>
        <w:t>«</w:t>
      </w:r>
      <w:r w:rsidR="008576AE" w:rsidRPr="00DB1727">
        <w:rPr>
          <w:rFonts w:ascii="Times New Roman" w:eastAsia="Times New Roman" w:hAnsi="Times New Roman" w:cs="Times New Roman"/>
          <w:b/>
          <w:bCs/>
        </w:rPr>
        <w:t>Развитие и распространение русского языка как основы гражданской самоидентичности и языка международного диалога»</w:t>
      </w:r>
      <w:r w:rsidR="008576AE" w:rsidRPr="00DB1727">
        <w:rPr>
          <w:rFonts w:ascii="Times New Roman" w:hAnsi="Times New Roman" w:cs="Times New Roman"/>
          <w:b/>
          <w:bCs/>
        </w:rPr>
        <w:t xml:space="preserve"> в рамках реализации </w:t>
      </w:r>
      <w:r w:rsidR="00A74100" w:rsidRPr="00DB1727">
        <w:rPr>
          <w:rFonts w:ascii="Times New Roman" w:eastAsia="Times New Roman" w:hAnsi="Times New Roman" w:cs="Times New Roman"/>
          <w:b/>
          <w:bCs/>
        </w:rPr>
        <w:t>государственной программы Российской Федерации «Разви</w:t>
      </w:r>
      <w:r w:rsidR="00A74100" w:rsidRPr="00DB1727">
        <w:rPr>
          <w:rFonts w:ascii="Times New Roman" w:hAnsi="Times New Roman" w:cs="Times New Roman"/>
          <w:b/>
          <w:bCs/>
        </w:rPr>
        <w:t>тие образования»</w:t>
      </w:r>
    </w:p>
    <w:p w:rsidR="00160A31" w:rsidRPr="00DB1727" w:rsidRDefault="00160A31" w:rsidP="00E86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0A31" w:rsidRDefault="004A668B" w:rsidP="00160A3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B1727">
        <w:rPr>
          <w:rFonts w:ascii="Times New Roman" w:hAnsi="Times New Roman" w:cs="Times New Roman"/>
          <w:bCs/>
        </w:rPr>
        <w:t>24.12.2018 г., ИРО -</w:t>
      </w:r>
      <w:r w:rsidR="00160A31" w:rsidRPr="00DB1727">
        <w:rPr>
          <w:rFonts w:ascii="Times New Roman" w:hAnsi="Times New Roman" w:cs="Times New Roman"/>
          <w:bCs/>
        </w:rPr>
        <w:t xml:space="preserve"> Пивоваровская СОШ</w:t>
      </w:r>
    </w:p>
    <w:p w:rsidR="003F1556" w:rsidRPr="00DB1727" w:rsidRDefault="003F1556" w:rsidP="00160A3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(без презентации)</w:t>
      </w:r>
    </w:p>
    <w:p w:rsidR="00622F7B" w:rsidRPr="00DB1727" w:rsidRDefault="00622F7B" w:rsidP="00E8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BC" w:rsidRPr="00DB1727" w:rsidRDefault="00622F7B" w:rsidP="00E8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27">
        <w:rPr>
          <w:rFonts w:ascii="Times New Roman" w:hAnsi="Times New Roman" w:cs="Times New Roman"/>
          <w:bCs/>
          <w:sz w:val="24"/>
          <w:szCs w:val="24"/>
        </w:rPr>
        <w:t xml:space="preserve">     Базовая опорная плащадка в Пивоваровской СОШ Иркутского района в 2018 году дейс</w:t>
      </w:r>
      <w:r w:rsidRPr="00DB1727">
        <w:rPr>
          <w:rFonts w:ascii="Times New Roman" w:hAnsi="Times New Roman" w:cs="Times New Roman"/>
          <w:bCs/>
          <w:sz w:val="24"/>
          <w:szCs w:val="24"/>
        </w:rPr>
        <w:t>т</w:t>
      </w:r>
      <w:r w:rsidR="003F1556">
        <w:rPr>
          <w:rFonts w:ascii="Times New Roman" w:hAnsi="Times New Roman" w:cs="Times New Roman"/>
          <w:bCs/>
          <w:sz w:val="24"/>
          <w:szCs w:val="24"/>
        </w:rPr>
        <w:t>вовала согласно Положению</w:t>
      </w:r>
      <w:r w:rsidRPr="00DB1727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E224C7" w:rsidRPr="00DB1727">
        <w:rPr>
          <w:rFonts w:ascii="Times New Roman" w:hAnsi="Times New Roman" w:cs="Times New Roman"/>
          <w:bCs/>
          <w:sz w:val="24"/>
          <w:szCs w:val="24"/>
        </w:rPr>
        <w:t>б</w:t>
      </w:r>
      <w:r w:rsidR="003F1556">
        <w:rPr>
          <w:rFonts w:ascii="Times New Roman" w:hAnsi="Times New Roman" w:cs="Times New Roman"/>
          <w:bCs/>
          <w:sz w:val="24"/>
          <w:szCs w:val="24"/>
        </w:rPr>
        <w:t xml:space="preserve"> опорной (базовой) площадке</w:t>
      </w:r>
      <w:r w:rsidRPr="00DB1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BB3" w:rsidRPr="00DB172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3F1556">
        <w:rPr>
          <w:rFonts w:ascii="Times New Roman" w:hAnsi="Times New Roman" w:cs="Times New Roman"/>
          <w:bCs/>
          <w:sz w:val="24"/>
          <w:szCs w:val="24"/>
        </w:rPr>
        <w:t>ИРО и Положению</w:t>
      </w:r>
      <w:r w:rsidRPr="00DB1727">
        <w:rPr>
          <w:rFonts w:ascii="Times New Roman" w:hAnsi="Times New Roman" w:cs="Times New Roman"/>
          <w:bCs/>
          <w:sz w:val="24"/>
          <w:szCs w:val="24"/>
        </w:rPr>
        <w:t xml:space="preserve"> о ед</w:t>
      </w:r>
      <w:r w:rsidRPr="00DB1727">
        <w:rPr>
          <w:rFonts w:ascii="Times New Roman" w:hAnsi="Times New Roman" w:cs="Times New Roman"/>
          <w:bCs/>
          <w:sz w:val="24"/>
          <w:szCs w:val="24"/>
        </w:rPr>
        <w:t>и</w:t>
      </w:r>
      <w:r w:rsidRPr="00DB1727">
        <w:rPr>
          <w:rFonts w:ascii="Times New Roman" w:hAnsi="Times New Roman" w:cs="Times New Roman"/>
          <w:bCs/>
          <w:sz w:val="24"/>
          <w:szCs w:val="24"/>
        </w:rPr>
        <w:t>ном речевом режиме</w:t>
      </w:r>
      <w:r w:rsidR="00C66767" w:rsidRPr="00DB1727">
        <w:rPr>
          <w:rFonts w:ascii="Times New Roman" w:hAnsi="Times New Roman" w:cs="Times New Roman"/>
          <w:bCs/>
          <w:sz w:val="24"/>
          <w:szCs w:val="24"/>
        </w:rPr>
        <w:t xml:space="preserve"> (ЕРР)</w:t>
      </w:r>
      <w:r w:rsidRPr="00DB1727">
        <w:rPr>
          <w:rFonts w:ascii="Times New Roman" w:hAnsi="Times New Roman" w:cs="Times New Roman"/>
          <w:bCs/>
          <w:sz w:val="24"/>
          <w:szCs w:val="24"/>
        </w:rPr>
        <w:t xml:space="preserve"> в Пивоваровской СОШ.</w:t>
      </w:r>
      <w:r w:rsidR="0050238E" w:rsidRPr="00DB1727">
        <w:rPr>
          <w:rFonts w:ascii="Times New Roman" w:hAnsi="Times New Roman" w:cs="Times New Roman"/>
          <w:bCs/>
          <w:sz w:val="24"/>
          <w:szCs w:val="24"/>
        </w:rPr>
        <w:t xml:space="preserve"> В июле</w:t>
      </w:r>
      <w:r w:rsidR="00C66767" w:rsidRPr="00DB1727">
        <w:rPr>
          <w:rFonts w:ascii="Times New Roman" w:hAnsi="Times New Roman" w:cs="Times New Roman"/>
          <w:bCs/>
          <w:sz w:val="24"/>
          <w:szCs w:val="24"/>
        </w:rPr>
        <w:t xml:space="preserve"> 2018 года</w:t>
      </w:r>
      <w:r w:rsidR="0050238E" w:rsidRPr="00DB1727">
        <w:rPr>
          <w:rFonts w:ascii="Times New Roman" w:hAnsi="Times New Roman" w:cs="Times New Roman"/>
          <w:bCs/>
          <w:sz w:val="24"/>
          <w:szCs w:val="24"/>
        </w:rPr>
        <w:t xml:space="preserve"> была</w:t>
      </w:r>
      <w:r w:rsidR="00B443EE" w:rsidRPr="00DB1727">
        <w:rPr>
          <w:rFonts w:ascii="Times New Roman" w:hAnsi="Times New Roman" w:cs="Times New Roman"/>
          <w:bCs/>
          <w:sz w:val="24"/>
          <w:szCs w:val="24"/>
        </w:rPr>
        <w:t xml:space="preserve"> проведена</w:t>
      </w:r>
      <w:r w:rsidR="00386B75" w:rsidRPr="00DB1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товая интегрированная диагностика</w:t>
      </w:r>
      <w:r w:rsidR="00B443EE" w:rsidRPr="00DB1727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компетенции педагогов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, которая в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явила</w:t>
      </w:r>
      <w:r w:rsidR="00E224C7" w:rsidRPr="00DB1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 xml:space="preserve">уровень сформированности данного вида компетенции выше среднего, но </w:t>
      </w:r>
      <w:r w:rsidR="00E224C7" w:rsidRPr="00DB1727">
        <w:rPr>
          <w:rFonts w:ascii="Times New Roman" w:eastAsia="Times New Roman" w:hAnsi="Times New Roman" w:cs="Times New Roman"/>
          <w:sz w:val="24"/>
          <w:szCs w:val="24"/>
        </w:rPr>
        <w:t>обнаружила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 xml:space="preserve"> и проблемы</w:t>
      </w:r>
      <w:r w:rsidR="00B443EE" w:rsidRPr="00DB1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затруднений </w:t>
      </w:r>
      <w:r w:rsidR="00C54B7D" w:rsidRPr="00DB17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24C7" w:rsidRPr="00DB17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7BE0" w:rsidRPr="00DB1727">
        <w:rPr>
          <w:rFonts w:ascii="Times New Roman" w:eastAsia="Times New Roman" w:hAnsi="Times New Roman" w:cs="Times New Roman"/>
          <w:sz w:val="24"/>
          <w:szCs w:val="24"/>
        </w:rPr>
        <w:t>владения педагогом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 xml:space="preserve"> речевыми навыками</w:t>
      </w:r>
      <w:r w:rsidR="00E224C7" w:rsidRPr="00DB1727">
        <w:rPr>
          <w:rFonts w:ascii="Times New Roman" w:eastAsia="Times New Roman" w:hAnsi="Times New Roman" w:cs="Times New Roman"/>
          <w:sz w:val="24"/>
          <w:szCs w:val="24"/>
        </w:rPr>
        <w:t xml:space="preserve"> при соблюдении орфографического режима, </w:t>
      </w:r>
      <w:r w:rsidR="00C54B7D" w:rsidRPr="00DB1727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E224C7" w:rsidRPr="00DB1727">
        <w:rPr>
          <w:rFonts w:ascii="Times New Roman" w:eastAsia="Times New Roman" w:hAnsi="Times New Roman" w:cs="Times New Roman"/>
          <w:sz w:val="24"/>
          <w:szCs w:val="24"/>
        </w:rPr>
        <w:t xml:space="preserve"> ФГОС</w:t>
      </w:r>
      <w:r w:rsidR="0050238E" w:rsidRPr="00DB17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6BC" w:rsidRPr="00DB1727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о ЕРР, </w:t>
      </w:r>
      <w:r w:rsidR="00741751" w:rsidRPr="00DB1727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E224C7" w:rsidRPr="00DB172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EB36BC" w:rsidRPr="00DB1727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741751" w:rsidRPr="00DB172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B36BC" w:rsidRPr="00DB1727">
        <w:rPr>
          <w:rFonts w:ascii="Times New Roman" w:eastAsia="Times New Roman" w:hAnsi="Times New Roman" w:cs="Times New Roman"/>
          <w:sz w:val="24"/>
          <w:szCs w:val="24"/>
        </w:rPr>
        <w:t xml:space="preserve"> августовского Педагогического совета, мы определили, что </w:t>
      </w:r>
      <w:r w:rsidR="00EB36BC" w:rsidRPr="00DB1727">
        <w:rPr>
          <w:rFonts w:ascii="Times New Roman" w:hAnsi="Times New Roman" w:cs="Times New Roman"/>
          <w:sz w:val="24"/>
          <w:szCs w:val="24"/>
        </w:rPr>
        <w:t>педагогич</w:t>
      </w:r>
      <w:r w:rsidR="00EB36BC" w:rsidRPr="00DB1727">
        <w:rPr>
          <w:rFonts w:ascii="Times New Roman" w:hAnsi="Times New Roman" w:cs="Times New Roman"/>
          <w:sz w:val="24"/>
          <w:szCs w:val="24"/>
        </w:rPr>
        <w:t>е</w:t>
      </w:r>
      <w:r w:rsidR="00EB36BC" w:rsidRPr="00DB1727">
        <w:rPr>
          <w:rFonts w:ascii="Times New Roman" w:hAnsi="Times New Roman" w:cs="Times New Roman"/>
          <w:sz w:val="24"/>
          <w:szCs w:val="24"/>
        </w:rPr>
        <w:t>ский работник должен демонстрировать качественную речь, основными характеристиками которой являются правильность, точность, логичность, уместность, богатство и выразител</w:t>
      </w:r>
      <w:r w:rsidR="00EB36BC" w:rsidRPr="00DB1727">
        <w:rPr>
          <w:rFonts w:ascii="Times New Roman" w:hAnsi="Times New Roman" w:cs="Times New Roman"/>
          <w:sz w:val="24"/>
          <w:szCs w:val="24"/>
        </w:rPr>
        <w:t>ь</w:t>
      </w:r>
      <w:r w:rsidR="00EB36BC" w:rsidRPr="00DB1727">
        <w:rPr>
          <w:rFonts w:ascii="Times New Roman" w:hAnsi="Times New Roman" w:cs="Times New Roman"/>
          <w:sz w:val="24"/>
          <w:szCs w:val="24"/>
        </w:rPr>
        <w:t>ность. В разделе «Правильность речи» мы определили, что правильность речи</w:t>
      </w:r>
      <w:r w:rsidR="00EB36BC" w:rsidRPr="00DB1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6BC" w:rsidRPr="00DB1727">
        <w:rPr>
          <w:rFonts w:ascii="Times New Roman" w:hAnsi="Times New Roman" w:cs="Times New Roman"/>
          <w:sz w:val="24"/>
          <w:szCs w:val="24"/>
        </w:rPr>
        <w:t>педагогич</w:t>
      </w:r>
      <w:r w:rsidR="00EB36BC" w:rsidRPr="00DB1727">
        <w:rPr>
          <w:rFonts w:ascii="Times New Roman" w:hAnsi="Times New Roman" w:cs="Times New Roman"/>
          <w:sz w:val="24"/>
          <w:szCs w:val="24"/>
        </w:rPr>
        <w:t>е</w:t>
      </w:r>
      <w:r w:rsidR="00EB36BC" w:rsidRPr="00DB1727">
        <w:rPr>
          <w:rFonts w:ascii="Times New Roman" w:hAnsi="Times New Roman" w:cs="Times New Roman"/>
          <w:sz w:val="24"/>
          <w:szCs w:val="24"/>
        </w:rPr>
        <w:t>ского работника, т.е. соблюдение норм русского языка, является важным фактором закре</w:t>
      </w:r>
      <w:r w:rsidR="00EB36BC" w:rsidRPr="00DB1727">
        <w:rPr>
          <w:rFonts w:ascii="Times New Roman" w:hAnsi="Times New Roman" w:cs="Times New Roman"/>
          <w:sz w:val="24"/>
          <w:szCs w:val="24"/>
        </w:rPr>
        <w:t>п</w:t>
      </w:r>
      <w:r w:rsidR="00EB36BC" w:rsidRPr="00DB1727">
        <w:rPr>
          <w:rFonts w:ascii="Times New Roman" w:hAnsi="Times New Roman" w:cs="Times New Roman"/>
          <w:sz w:val="24"/>
          <w:szCs w:val="24"/>
        </w:rPr>
        <w:t>ления языковой нормы в речи учащихся. В частности, особую роль в формировании у уч</w:t>
      </w:r>
      <w:r w:rsidR="00EB36BC" w:rsidRPr="00DB1727">
        <w:rPr>
          <w:rFonts w:ascii="Times New Roman" w:hAnsi="Times New Roman" w:cs="Times New Roman"/>
          <w:sz w:val="24"/>
          <w:szCs w:val="24"/>
        </w:rPr>
        <w:t>а</w:t>
      </w:r>
      <w:r w:rsidR="00EB36BC" w:rsidRPr="00DB1727">
        <w:rPr>
          <w:rFonts w:ascii="Times New Roman" w:hAnsi="Times New Roman" w:cs="Times New Roman"/>
          <w:sz w:val="24"/>
          <w:szCs w:val="24"/>
        </w:rPr>
        <w:t>щихся нормативного русского произношения играет его реализация в устной речи учителя. В связи с этим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все МО</w:t>
      </w:r>
      <w:r w:rsidR="00A359FE" w:rsidRPr="00DB1727">
        <w:rPr>
          <w:rFonts w:ascii="Times New Roman" w:hAnsi="Times New Roman" w:cs="Times New Roman"/>
          <w:sz w:val="24"/>
          <w:szCs w:val="24"/>
        </w:rPr>
        <w:t xml:space="preserve"> (методические объединения)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школы взяли на постоянный контроль</w:t>
      </w:r>
      <w:r w:rsidR="00EB36BC"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="00A359FE" w:rsidRPr="00DB1727">
        <w:rPr>
          <w:rFonts w:ascii="Times New Roman" w:hAnsi="Times New Roman" w:cs="Times New Roman"/>
          <w:sz w:val="24"/>
          <w:szCs w:val="24"/>
        </w:rPr>
        <w:t>тр</w:t>
      </w:r>
      <w:r w:rsidR="00A359FE" w:rsidRPr="00DB1727">
        <w:rPr>
          <w:rFonts w:ascii="Times New Roman" w:hAnsi="Times New Roman" w:cs="Times New Roman"/>
          <w:sz w:val="24"/>
          <w:szCs w:val="24"/>
        </w:rPr>
        <w:t>е</w:t>
      </w:r>
      <w:r w:rsidR="00A359FE" w:rsidRPr="00DB1727">
        <w:rPr>
          <w:rFonts w:ascii="Times New Roman" w:hAnsi="Times New Roman" w:cs="Times New Roman"/>
          <w:sz w:val="24"/>
          <w:szCs w:val="24"/>
        </w:rPr>
        <w:t xml:space="preserve">бование </w:t>
      </w:r>
      <w:r w:rsidR="00EB36BC" w:rsidRPr="00DB1727">
        <w:rPr>
          <w:rFonts w:ascii="Times New Roman" w:hAnsi="Times New Roman" w:cs="Times New Roman"/>
          <w:sz w:val="24"/>
          <w:szCs w:val="24"/>
        </w:rPr>
        <w:t>стро</w:t>
      </w:r>
      <w:r w:rsidR="00121BEF" w:rsidRPr="00DB1727">
        <w:rPr>
          <w:rFonts w:ascii="Times New Roman" w:hAnsi="Times New Roman" w:cs="Times New Roman"/>
          <w:sz w:val="24"/>
          <w:szCs w:val="24"/>
        </w:rPr>
        <w:t>гого</w:t>
      </w:r>
      <w:r w:rsidR="00EB36BC" w:rsidRPr="00DB1727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121BEF" w:rsidRPr="00DB1727">
        <w:rPr>
          <w:rFonts w:ascii="Times New Roman" w:hAnsi="Times New Roman" w:cs="Times New Roman"/>
          <w:sz w:val="24"/>
          <w:szCs w:val="24"/>
        </w:rPr>
        <w:t>я</w:t>
      </w:r>
      <w:r w:rsidR="00EB36BC" w:rsidRPr="00DB1727">
        <w:rPr>
          <w:rFonts w:ascii="Times New Roman" w:hAnsi="Times New Roman" w:cs="Times New Roman"/>
          <w:sz w:val="24"/>
          <w:szCs w:val="24"/>
        </w:rPr>
        <w:t xml:space="preserve"> учителем орфоэпических норм</w:t>
      </w:r>
      <w:r w:rsidR="00DF40B8" w:rsidRPr="00DB1727">
        <w:rPr>
          <w:rFonts w:ascii="Times New Roman" w:hAnsi="Times New Roman" w:cs="Times New Roman"/>
          <w:sz w:val="24"/>
          <w:szCs w:val="24"/>
        </w:rPr>
        <w:t>, орфографического режима, отражённого в Положении о ЕРР</w:t>
      </w:r>
      <w:r w:rsidR="00EB36BC" w:rsidRPr="00DB1727">
        <w:rPr>
          <w:rFonts w:ascii="Times New Roman" w:hAnsi="Times New Roman" w:cs="Times New Roman"/>
          <w:sz w:val="24"/>
          <w:szCs w:val="24"/>
        </w:rPr>
        <w:t xml:space="preserve">. </w:t>
      </w:r>
      <w:r w:rsidR="00A359FE" w:rsidRPr="00DB1727">
        <w:rPr>
          <w:rFonts w:ascii="Times New Roman" w:hAnsi="Times New Roman" w:cs="Times New Roman"/>
          <w:sz w:val="24"/>
          <w:szCs w:val="24"/>
        </w:rPr>
        <w:t>А также н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а каждой еженедельной </w:t>
      </w:r>
      <w:r w:rsidR="00A359FE" w:rsidRPr="00DB1727">
        <w:rPr>
          <w:rFonts w:ascii="Times New Roman" w:hAnsi="Times New Roman" w:cs="Times New Roman"/>
          <w:sz w:val="24"/>
          <w:szCs w:val="24"/>
        </w:rPr>
        <w:t>планёрке</w:t>
      </w:r>
      <w:r w:rsidR="00121BEF" w:rsidRPr="00DB1727">
        <w:rPr>
          <w:rFonts w:ascii="Times New Roman" w:hAnsi="Times New Roman" w:cs="Times New Roman"/>
          <w:sz w:val="24"/>
          <w:szCs w:val="24"/>
        </w:rPr>
        <w:t xml:space="preserve"> (летучке)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пед</w:t>
      </w:r>
      <w:r w:rsidR="00A16E33" w:rsidRPr="00DB1727">
        <w:rPr>
          <w:rFonts w:ascii="Times New Roman" w:hAnsi="Times New Roman" w:cs="Times New Roman"/>
          <w:sz w:val="24"/>
          <w:szCs w:val="24"/>
        </w:rPr>
        <w:t>а</w:t>
      </w:r>
      <w:r w:rsidR="00A16E33" w:rsidRPr="00DB1727">
        <w:rPr>
          <w:rFonts w:ascii="Times New Roman" w:hAnsi="Times New Roman" w:cs="Times New Roman"/>
          <w:sz w:val="24"/>
          <w:szCs w:val="24"/>
        </w:rPr>
        <w:t>гогического кол</w:t>
      </w:r>
      <w:r w:rsidR="000974AC" w:rsidRPr="00DB1727">
        <w:rPr>
          <w:rFonts w:ascii="Times New Roman" w:hAnsi="Times New Roman" w:cs="Times New Roman"/>
          <w:sz w:val="24"/>
          <w:szCs w:val="24"/>
        </w:rPr>
        <w:t>лектива проводится в течение 3 -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5 минут словарная, речевая</w:t>
      </w:r>
      <w:r w:rsidR="00A359FE" w:rsidRPr="00DB1727">
        <w:rPr>
          <w:rFonts w:ascii="Times New Roman" w:hAnsi="Times New Roman" w:cs="Times New Roman"/>
          <w:sz w:val="24"/>
          <w:szCs w:val="24"/>
        </w:rPr>
        <w:t>, орфографич</w:t>
      </w:r>
      <w:r w:rsidR="00A359FE" w:rsidRPr="00DB1727">
        <w:rPr>
          <w:rFonts w:ascii="Times New Roman" w:hAnsi="Times New Roman" w:cs="Times New Roman"/>
          <w:sz w:val="24"/>
          <w:szCs w:val="24"/>
        </w:rPr>
        <w:t>е</w:t>
      </w:r>
      <w:r w:rsidR="00A359FE" w:rsidRPr="00DB1727">
        <w:rPr>
          <w:rFonts w:ascii="Times New Roman" w:hAnsi="Times New Roman" w:cs="Times New Roman"/>
          <w:sz w:val="24"/>
          <w:szCs w:val="24"/>
        </w:rPr>
        <w:t>ская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работа, направленная на коррекцию </w:t>
      </w:r>
      <w:r w:rsidR="00A359FE" w:rsidRPr="00DB1727">
        <w:rPr>
          <w:rFonts w:ascii="Times New Roman" w:hAnsi="Times New Roman" w:cs="Times New Roman"/>
          <w:sz w:val="24"/>
          <w:szCs w:val="24"/>
        </w:rPr>
        <w:t>недостатков, изъянов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словоупотребления, </w:t>
      </w:r>
      <w:r w:rsidR="00DF40B8" w:rsidRPr="00DB1727">
        <w:rPr>
          <w:rFonts w:ascii="Times New Roman" w:hAnsi="Times New Roman" w:cs="Times New Roman"/>
          <w:sz w:val="24"/>
          <w:szCs w:val="24"/>
        </w:rPr>
        <w:t>орфогр</w:t>
      </w:r>
      <w:r w:rsidR="00DF40B8" w:rsidRPr="00DB1727">
        <w:rPr>
          <w:rFonts w:ascii="Times New Roman" w:hAnsi="Times New Roman" w:cs="Times New Roman"/>
          <w:sz w:val="24"/>
          <w:szCs w:val="24"/>
        </w:rPr>
        <w:t>а</w:t>
      </w:r>
      <w:r w:rsidR="00DF40B8" w:rsidRPr="00DB1727">
        <w:rPr>
          <w:rFonts w:ascii="Times New Roman" w:hAnsi="Times New Roman" w:cs="Times New Roman"/>
          <w:sz w:val="24"/>
          <w:szCs w:val="24"/>
        </w:rPr>
        <w:t xml:space="preserve">фического режима, </w:t>
      </w:r>
      <w:r w:rsidR="00A16E33" w:rsidRPr="00DB1727">
        <w:rPr>
          <w:rFonts w:ascii="Times New Roman" w:hAnsi="Times New Roman" w:cs="Times New Roman"/>
          <w:sz w:val="24"/>
          <w:szCs w:val="24"/>
        </w:rPr>
        <w:t>на соблюдение в речи во время уроков и внеклассных мероприятиях к</w:t>
      </w:r>
      <w:r w:rsidR="00A16E33" w:rsidRPr="00DB1727">
        <w:rPr>
          <w:rFonts w:ascii="Times New Roman" w:hAnsi="Times New Roman" w:cs="Times New Roman"/>
          <w:sz w:val="24"/>
          <w:szCs w:val="24"/>
        </w:rPr>
        <w:t>а</w:t>
      </w:r>
      <w:r w:rsidR="00A16E33" w:rsidRPr="00DB1727">
        <w:rPr>
          <w:rFonts w:ascii="Times New Roman" w:hAnsi="Times New Roman" w:cs="Times New Roman"/>
          <w:sz w:val="24"/>
          <w:szCs w:val="24"/>
        </w:rPr>
        <w:t>ждым педагогом принципов правильности, точности, логичности, уместно</w:t>
      </w:r>
      <w:r w:rsidR="00A359FE" w:rsidRPr="00DB1727">
        <w:rPr>
          <w:rFonts w:ascii="Times New Roman" w:hAnsi="Times New Roman" w:cs="Times New Roman"/>
          <w:sz w:val="24"/>
          <w:szCs w:val="24"/>
        </w:rPr>
        <w:t>сти, богатства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и выразительности. Планёрки мы записываем на видео и представля</w:t>
      </w:r>
      <w:r w:rsidR="00A359FE" w:rsidRPr="00DB1727">
        <w:rPr>
          <w:rFonts w:ascii="Times New Roman" w:hAnsi="Times New Roman" w:cs="Times New Roman"/>
          <w:sz w:val="24"/>
          <w:szCs w:val="24"/>
        </w:rPr>
        <w:t>ем в н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овостной ленте на школьном сайте. Готовы делиться данным опытом и принимать </w:t>
      </w:r>
      <w:r w:rsidR="00E8660E" w:rsidRPr="00DB1727">
        <w:rPr>
          <w:rFonts w:ascii="Times New Roman" w:hAnsi="Times New Roman" w:cs="Times New Roman"/>
          <w:sz w:val="24"/>
          <w:szCs w:val="24"/>
        </w:rPr>
        <w:t>наработки в этом направл</w:t>
      </w:r>
      <w:r w:rsidR="00E8660E" w:rsidRPr="00DB1727">
        <w:rPr>
          <w:rFonts w:ascii="Times New Roman" w:hAnsi="Times New Roman" w:cs="Times New Roman"/>
          <w:sz w:val="24"/>
          <w:szCs w:val="24"/>
        </w:rPr>
        <w:t>е</w:t>
      </w:r>
      <w:r w:rsidR="00E8660E" w:rsidRPr="00DB1727">
        <w:rPr>
          <w:rFonts w:ascii="Times New Roman" w:hAnsi="Times New Roman" w:cs="Times New Roman"/>
          <w:sz w:val="24"/>
          <w:szCs w:val="24"/>
        </w:rPr>
        <w:t xml:space="preserve">нии 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от других школ, </w:t>
      </w:r>
      <w:r w:rsidR="00A359FE" w:rsidRPr="00DB172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16E33" w:rsidRPr="00DB1727">
        <w:rPr>
          <w:rFonts w:ascii="Times New Roman" w:hAnsi="Times New Roman" w:cs="Times New Roman"/>
          <w:sz w:val="24"/>
          <w:szCs w:val="24"/>
        </w:rPr>
        <w:t>являю</w:t>
      </w:r>
      <w:r w:rsidR="00121BEF" w:rsidRPr="00DB1727">
        <w:rPr>
          <w:rFonts w:ascii="Times New Roman" w:hAnsi="Times New Roman" w:cs="Times New Roman"/>
          <w:sz w:val="24"/>
          <w:szCs w:val="24"/>
        </w:rPr>
        <w:t>щихся</w:t>
      </w:r>
      <w:r w:rsidR="00A16E33" w:rsidRPr="00DB1727">
        <w:rPr>
          <w:rFonts w:ascii="Times New Roman" w:hAnsi="Times New Roman" w:cs="Times New Roman"/>
          <w:sz w:val="24"/>
          <w:szCs w:val="24"/>
        </w:rPr>
        <w:t xml:space="preserve"> оп</w:t>
      </w:r>
      <w:r w:rsidR="00E8660E" w:rsidRPr="00DB1727">
        <w:rPr>
          <w:rFonts w:ascii="Times New Roman" w:hAnsi="Times New Roman" w:cs="Times New Roman"/>
          <w:sz w:val="24"/>
          <w:szCs w:val="24"/>
        </w:rPr>
        <w:t>орными</w:t>
      </w:r>
      <w:r w:rsidR="00A16E33" w:rsidRPr="00DB1727">
        <w:rPr>
          <w:rFonts w:ascii="Times New Roman" w:hAnsi="Times New Roman" w:cs="Times New Roman"/>
          <w:sz w:val="24"/>
          <w:szCs w:val="24"/>
        </w:rPr>
        <w:t>.</w:t>
      </w:r>
    </w:p>
    <w:p w:rsidR="00E8660E" w:rsidRPr="00DB1727" w:rsidRDefault="00E8660E" w:rsidP="00E8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27">
        <w:rPr>
          <w:rFonts w:ascii="Times New Roman" w:hAnsi="Times New Roman" w:cs="Times New Roman"/>
          <w:sz w:val="24"/>
          <w:szCs w:val="24"/>
        </w:rPr>
        <w:t xml:space="preserve">     С октября</w:t>
      </w:r>
      <w:r w:rsidR="000974AC" w:rsidRPr="00DB172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DB1727">
        <w:rPr>
          <w:rFonts w:ascii="Times New Roman" w:hAnsi="Times New Roman" w:cs="Times New Roman"/>
          <w:sz w:val="24"/>
          <w:szCs w:val="24"/>
        </w:rPr>
        <w:t xml:space="preserve"> в школе начал работать </w:t>
      </w:r>
      <w:r w:rsidR="00A359FE" w:rsidRPr="00DB1727">
        <w:rPr>
          <w:rFonts w:ascii="Times New Roman" w:hAnsi="Times New Roman" w:cs="Times New Roman"/>
          <w:sz w:val="24"/>
          <w:szCs w:val="24"/>
        </w:rPr>
        <w:t>годовой творческий</w:t>
      </w:r>
      <w:r w:rsidRPr="00DB1727">
        <w:rPr>
          <w:rFonts w:ascii="Times New Roman" w:hAnsi="Times New Roman" w:cs="Times New Roman"/>
          <w:sz w:val="24"/>
          <w:szCs w:val="24"/>
        </w:rPr>
        <w:t xml:space="preserve"> семинар по проблемам развития УВП в современных условиях</w:t>
      </w:r>
      <w:r w:rsidR="00A359FE" w:rsidRPr="00DB1727">
        <w:rPr>
          <w:rFonts w:ascii="Times New Roman" w:hAnsi="Times New Roman" w:cs="Times New Roman"/>
          <w:sz w:val="24"/>
          <w:szCs w:val="24"/>
        </w:rPr>
        <w:t>, р</w:t>
      </w:r>
      <w:r w:rsidRPr="00DB1727">
        <w:rPr>
          <w:rFonts w:ascii="Times New Roman" w:hAnsi="Times New Roman" w:cs="Times New Roman"/>
          <w:sz w:val="24"/>
          <w:szCs w:val="24"/>
        </w:rPr>
        <w:t>уководит</w:t>
      </w:r>
      <w:r w:rsidR="00A359FE" w:rsidRPr="00DB1727">
        <w:rPr>
          <w:rFonts w:ascii="Times New Roman" w:hAnsi="Times New Roman" w:cs="Times New Roman"/>
          <w:sz w:val="24"/>
          <w:szCs w:val="24"/>
        </w:rPr>
        <w:t xml:space="preserve">елем которого является </w:t>
      </w:r>
      <w:r w:rsidRPr="00DB1727">
        <w:rPr>
          <w:rFonts w:ascii="Times New Roman" w:hAnsi="Times New Roman" w:cs="Times New Roman"/>
          <w:sz w:val="24"/>
          <w:szCs w:val="24"/>
        </w:rPr>
        <w:t>заслуженный уч</w:t>
      </w:r>
      <w:r w:rsidRPr="00DB1727">
        <w:rPr>
          <w:rFonts w:ascii="Times New Roman" w:hAnsi="Times New Roman" w:cs="Times New Roman"/>
          <w:sz w:val="24"/>
          <w:szCs w:val="24"/>
        </w:rPr>
        <w:t>и</w:t>
      </w:r>
      <w:r w:rsidRPr="00DB1727">
        <w:rPr>
          <w:rFonts w:ascii="Times New Roman" w:hAnsi="Times New Roman" w:cs="Times New Roman"/>
          <w:sz w:val="24"/>
          <w:szCs w:val="24"/>
        </w:rPr>
        <w:t xml:space="preserve">тель России, </w:t>
      </w:r>
      <w:r w:rsidR="00D545A6" w:rsidRPr="00DB1727">
        <w:rPr>
          <w:rFonts w:ascii="Times New Roman" w:hAnsi="Times New Roman" w:cs="Times New Roman"/>
          <w:sz w:val="24"/>
          <w:szCs w:val="24"/>
        </w:rPr>
        <w:t>кандидат педагогических наук, профессор Выговский Леонид Аполлонович.</w:t>
      </w:r>
      <w:r w:rsidR="003B3B49"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Pr="00DB1727">
        <w:rPr>
          <w:rFonts w:ascii="Times New Roman" w:hAnsi="Times New Roman" w:cs="Times New Roman"/>
          <w:sz w:val="24"/>
          <w:szCs w:val="24"/>
        </w:rPr>
        <w:t>Педагоги п</w:t>
      </w:r>
      <w:r w:rsidR="00A359FE" w:rsidRPr="00DB1727">
        <w:rPr>
          <w:rFonts w:ascii="Times New Roman" w:hAnsi="Times New Roman" w:cs="Times New Roman"/>
          <w:sz w:val="24"/>
          <w:szCs w:val="24"/>
        </w:rPr>
        <w:t>осле</w:t>
      </w:r>
      <w:r w:rsidRPr="00DB1727">
        <w:rPr>
          <w:rFonts w:ascii="Times New Roman" w:hAnsi="Times New Roman" w:cs="Times New Roman"/>
          <w:sz w:val="24"/>
          <w:szCs w:val="24"/>
        </w:rPr>
        <w:t xml:space="preserve"> диагностических мероприятий</w:t>
      </w:r>
      <w:r w:rsidR="00723809" w:rsidRPr="00DB1727">
        <w:rPr>
          <w:rFonts w:ascii="Times New Roman" w:hAnsi="Times New Roman" w:cs="Times New Roman"/>
          <w:sz w:val="24"/>
          <w:szCs w:val="24"/>
        </w:rPr>
        <w:t xml:space="preserve"> и опросов</w:t>
      </w:r>
      <w:r w:rsidR="00D145F3" w:rsidRPr="00DB1727">
        <w:rPr>
          <w:rFonts w:ascii="Times New Roman" w:hAnsi="Times New Roman" w:cs="Times New Roman"/>
          <w:sz w:val="24"/>
          <w:szCs w:val="24"/>
        </w:rPr>
        <w:t xml:space="preserve"> разделились на</w:t>
      </w:r>
      <w:r w:rsidR="0016280E" w:rsidRPr="00DB1727">
        <w:rPr>
          <w:rFonts w:ascii="Times New Roman" w:hAnsi="Times New Roman" w:cs="Times New Roman"/>
          <w:sz w:val="24"/>
          <w:szCs w:val="24"/>
        </w:rPr>
        <w:t xml:space="preserve"> пять ВТГ -</w:t>
      </w:r>
      <w:r w:rsidRPr="00DB1727">
        <w:rPr>
          <w:rFonts w:ascii="Times New Roman" w:hAnsi="Times New Roman" w:cs="Times New Roman"/>
          <w:sz w:val="24"/>
          <w:szCs w:val="24"/>
        </w:rPr>
        <w:t xml:space="preserve"> време</w:t>
      </w:r>
      <w:r w:rsidRPr="00DB1727">
        <w:rPr>
          <w:rFonts w:ascii="Times New Roman" w:hAnsi="Times New Roman" w:cs="Times New Roman"/>
          <w:sz w:val="24"/>
          <w:szCs w:val="24"/>
        </w:rPr>
        <w:t>н</w:t>
      </w:r>
      <w:r w:rsidRPr="00DB1727">
        <w:rPr>
          <w:rFonts w:ascii="Times New Roman" w:hAnsi="Times New Roman" w:cs="Times New Roman"/>
          <w:sz w:val="24"/>
          <w:szCs w:val="24"/>
        </w:rPr>
        <w:t>ных творческих групп: группу учебных действий, группу «рефлексии», группу мотивации учебной деятельности, группу содержания образования и группу «этики».</w:t>
      </w:r>
      <w:r w:rsidR="008210F2" w:rsidRPr="00DB1727">
        <w:rPr>
          <w:rFonts w:ascii="Times New Roman" w:hAnsi="Times New Roman" w:cs="Times New Roman"/>
          <w:sz w:val="24"/>
          <w:szCs w:val="24"/>
        </w:rPr>
        <w:t xml:space="preserve"> Г</w:t>
      </w:r>
      <w:r w:rsidRPr="00DB1727">
        <w:rPr>
          <w:rFonts w:ascii="Times New Roman" w:hAnsi="Times New Roman" w:cs="Times New Roman"/>
          <w:sz w:val="24"/>
          <w:szCs w:val="24"/>
        </w:rPr>
        <w:t>руппы колле</w:t>
      </w:r>
      <w:r w:rsidRPr="00DB1727">
        <w:rPr>
          <w:rFonts w:ascii="Times New Roman" w:hAnsi="Times New Roman" w:cs="Times New Roman"/>
          <w:sz w:val="24"/>
          <w:szCs w:val="24"/>
        </w:rPr>
        <w:t>к</w:t>
      </w:r>
      <w:r w:rsidRPr="00DB1727">
        <w:rPr>
          <w:rFonts w:ascii="Times New Roman" w:hAnsi="Times New Roman" w:cs="Times New Roman"/>
          <w:sz w:val="24"/>
          <w:szCs w:val="24"/>
        </w:rPr>
        <w:t>тивно работают над</w:t>
      </w:r>
      <w:r w:rsidR="002A3FBE" w:rsidRPr="00DB1727">
        <w:rPr>
          <w:rFonts w:ascii="Times New Roman" w:hAnsi="Times New Roman" w:cs="Times New Roman"/>
          <w:sz w:val="24"/>
          <w:szCs w:val="24"/>
        </w:rPr>
        <w:t xml:space="preserve"> педагогическими</w:t>
      </w:r>
      <w:r w:rsidR="008210F2" w:rsidRPr="00DB1727">
        <w:rPr>
          <w:rFonts w:ascii="Times New Roman" w:hAnsi="Times New Roman" w:cs="Times New Roman"/>
          <w:sz w:val="24"/>
          <w:szCs w:val="24"/>
        </w:rPr>
        <w:t>, образовательными</w:t>
      </w:r>
      <w:r w:rsidR="002A3FBE"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Pr="00DB1727">
        <w:rPr>
          <w:rFonts w:ascii="Times New Roman" w:hAnsi="Times New Roman" w:cs="Times New Roman"/>
          <w:sz w:val="24"/>
          <w:szCs w:val="24"/>
        </w:rPr>
        <w:t xml:space="preserve">проектами, </w:t>
      </w:r>
      <w:r w:rsidR="00D545A6" w:rsidRPr="00DB1727">
        <w:rPr>
          <w:rFonts w:ascii="Times New Roman" w:hAnsi="Times New Roman" w:cs="Times New Roman"/>
          <w:sz w:val="24"/>
          <w:szCs w:val="24"/>
        </w:rPr>
        <w:t>основу которых сост</w:t>
      </w:r>
      <w:r w:rsidR="00D545A6" w:rsidRPr="00DB1727">
        <w:rPr>
          <w:rFonts w:ascii="Times New Roman" w:hAnsi="Times New Roman" w:cs="Times New Roman"/>
          <w:sz w:val="24"/>
          <w:szCs w:val="24"/>
        </w:rPr>
        <w:t>а</w:t>
      </w:r>
      <w:r w:rsidR="00D545A6" w:rsidRPr="00DB1727">
        <w:rPr>
          <w:rFonts w:ascii="Times New Roman" w:hAnsi="Times New Roman" w:cs="Times New Roman"/>
          <w:sz w:val="24"/>
          <w:szCs w:val="24"/>
        </w:rPr>
        <w:t>вят</w:t>
      </w:r>
      <w:r w:rsidRPr="00DB1727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D545A6" w:rsidRPr="00DB1727">
        <w:rPr>
          <w:rFonts w:ascii="Times New Roman" w:hAnsi="Times New Roman" w:cs="Times New Roman"/>
          <w:sz w:val="24"/>
          <w:szCs w:val="24"/>
        </w:rPr>
        <w:t>ые</w:t>
      </w:r>
      <w:r w:rsidRPr="00DB1727">
        <w:rPr>
          <w:rFonts w:ascii="Times New Roman" w:hAnsi="Times New Roman" w:cs="Times New Roman"/>
          <w:sz w:val="24"/>
          <w:szCs w:val="24"/>
        </w:rPr>
        <w:t xml:space="preserve"> карт</w:t>
      </w:r>
      <w:r w:rsidR="00D545A6" w:rsidRPr="00DB1727">
        <w:rPr>
          <w:rFonts w:ascii="Times New Roman" w:hAnsi="Times New Roman" w:cs="Times New Roman"/>
          <w:sz w:val="24"/>
          <w:szCs w:val="24"/>
        </w:rPr>
        <w:t>ы</w:t>
      </w:r>
      <w:r w:rsidR="00250312" w:rsidRPr="00DB1727">
        <w:rPr>
          <w:rFonts w:ascii="Times New Roman" w:hAnsi="Times New Roman" w:cs="Times New Roman"/>
          <w:sz w:val="24"/>
          <w:szCs w:val="24"/>
        </w:rPr>
        <w:t xml:space="preserve"> по решению текущих </w:t>
      </w:r>
      <w:r w:rsidR="00C90E3F" w:rsidRPr="00DB1727">
        <w:rPr>
          <w:rFonts w:ascii="Times New Roman" w:hAnsi="Times New Roman" w:cs="Times New Roman"/>
          <w:sz w:val="24"/>
          <w:szCs w:val="24"/>
        </w:rPr>
        <w:t>про</w:t>
      </w:r>
      <w:r w:rsidR="00250312" w:rsidRPr="00DB1727">
        <w:rPr>
          <w:rFonts w:ascii="Times New Roman" w:hAnsi="Times New Roman" w:cs="Times New Roman"/>
          <w:sz w:val="24"/>
          <w:szCs w:val="24"/>
        </w:rPr>
        <w:t xml:space="preserve">блем </w:t>
      </w:r>
      <w:r w:rsidR="00C90E3F" w:rsidRPr="00DB1727">
        <w:rPr>
          <w:rFonts w:ascii="Times New Roman" w:hAnsi="Times New Roman" w:cs="Times New Roman"/>
          <w:sz w:val="24"/>
          <w:szCs w:val="24"/>
        </w:rPr>
        <w:t xml:space="preserve">УВП </w:t>
      </w:r>
      <w:r w:rsidR="008A7593" w:rsidRPr="00DB1727">
        <w:rPr>
          <w:rFonts w:ascii="Times New Roman" w:hAnsi="Times New Roman" w:cs="Times New Roman"/>
          <w:sz w:val="24"/>
          <w:szCs w:val="24"/>
        </w:rPr>
        <w:t xml:space="preserve">в </w:t>
      </w:r>
      <w:r w:rsidR="00250312" w:rsidRPr="00DB1727">
        <w:rPr>
          <w:rFonts w:ascii="Times New Roman" w:hAnsi="Times New Roman" w:cs="Times New Roman"/>
          <w:sz w:val="24"/>
          <w:szCs w:val="24"/>
        </w:rPr>
        <w:t>школ</w:t>
      </w:r>
      <w:r w:rsidR="008A7593" w:rsidRPr="00DB1727">
        <w:rPr>
          <w:rFonts w:ascii="Times New Roman" w:hAnsi="Times New Roman" w:cs="Times New Roman"/>
          <w:sz w:val="24"/>
          <w:szCs w:val="24"/>
        </w:rPr>
        <w:t>е</w:t>
      </w:r>
      <w:r w:rsidR="00D545A6" w:rsidRPr="00DB1727">
        <w:rPr>
          <w:rFonts w:ascii="Times New Roman" w:hAnsi="Times New Roman" w:cs="Times New Roman"/>
          <w:sz w:val="24"/>
          <w:szCs w:val="24"/>
        </w:rPr>
        <w:t>.</w:t>
      </w:r>
      <w:r w:rsidR="002A3FBE"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="00D46719" w:rsidRPr="00DB1727">
        <w:rPr>
          <w:rFonts w:ascii="Times New Roman" w:hAnsi="Times New Roman" w:cs="Times New Roman"/>
          <w:sz w:val="24"/>
          <w:szCs w:val="24"/>
        </w:rPr>
        <w:t xml:space="preserve">Все </w:t>
      </w:r>
      <w:r w:rsidR="004C1FD0" w:rsidRPr="00DB1727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C90E3F" w:rsidRPr="00DB1727">
        <w:rPr>
          <w:rFonts w:ascii="Times New Roman" w:hAnsi="Times New Roman" w:cs="Times New Roman"/>
          <w:sz w:val="24"/>
          <w:szCs w:val="24"/>
        </w:rPr>
        <w:t>выходят на проблематику</w:t>
      </w:r>
      <w:r w:rsidR="00D46719" w:rsidRPr="00DB1727">
        <w:rPr>
          <w:rFonts w:ascii="Times New Roman" w:hAnsi="Times New Roman" w:cs="Times New Roman"/>
          <w:sz w:val="24"/>
          <w:szCs w:val="24"/>
        </w:rPr>
        <w:t xml:space="preserve"> по формированию культуры речи обучающихся и педагогических работников, </w:t>
      </w:r>
      <w:r w:rsidR="00C90E3F" w:rsidRPr="00DB1727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D46719" w:rsidRPr="00DB1727">
        <w:rPr>
          <w:rFonts w:ascii="Times New Roman" w:hAnsi="Times New Roman" w:cs="Times New Roman"/>
          <w:sz w:val="24"/>
          <w:szCs w:val="24"/>
        </w:rPr>
        <w:t>регламентир</w:t>
      </w:r>
      <w:r w:rsidR="00C90E3F" w:rsidRPr="00DB1727">
        <w:rPr>
          <w:rFonts w:ascii="Times New Roman" w:hAnsi="Times New Roman" w:cs="Times New Roman"/>
          <w:sz w:val="24"/>
          <w:szCs w:val="24"/>
        </w:rPr>
        <w:t>ования</w:t>
      </w:r>
      <w:r w:rsidR="00D46719" w:rsidRPr="00DB1727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C90E3F" w:rsidRPr="00DB1727">
        <w:rPr>
          <w:rFonts w:ascii="Times New Roman" w:hAnsi="Times New Roman" w:cs="Times New Roman"/>
          <w:sz w:val="24"/>
          <w:szCs w:val="24"/>
        </w:rPr>
        <w:t>ных</w:t>
      </w:r>
      <w:r w:rsidR="00D46719" w:rsidRPr="00DB1727">
        <w:rPr>
          <w:rFonts w:ascii="Times New Roman" w:hAnsi="Times New Roman" w:cs="Times New Roman"/>
          <w:sz w:val="24"/>
          <w:szCs w:val="24"/>
        </w:rPr>
        <w:t xml:space="preserve"> требо</w:t>
      </w:r>
      <w:r w:rsidR="00C90E3F" w:rsidRPr="00DB1727">
        <w:rPr>
          <w:rFonts w:ascii="Times New Roman" w:hAnsi="Times New Roman" w:cs="Times New Roman"/>
          <w:sz w:val="24"/>
          <w:szCs w:val="24"/>
        </w:rPr>
        <w:t>ваний</w:t>
      </w:r>
      <w:r w:rsidR="00D46719" w:rsidRPr="00DB1727">
        <w:rPr>
          <w:rFonts w:ascii="Times New Roman" w:hAnsi="Times New Roman" w:cs="Times New Roman"/>
          <w:sz w:val="24"/>
          <w:szCs w:val="24"/>
        </w:rPr>
        <w:t xml:space="preserve"> к единому речевому режиму</w:t>
      </w:r>
      <w:r w:rsidR="00C90E3F" w:rsidRPr="00DB1727">
        <w:rPr>
          <w:rFonts w:ascii="Times New Roman" w:hAnsi="Times New Roman" w:cs="Times New Roman"/>
          <w:sz w:val="24"/>
          <w:szCs w:val="24"/>
        </w:rPr>
        <w:t>.</w:t>
      </w:r>
      <w:r w:rsidR="00D46719"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="002A3FBE" w:rsidRPr="00DB1727">
        <w:rPr>
          <w:rFonts w:ascii="Times New Roman" w:hAnsi="Times New Roman" w:cs="Times New Roman"/>
          <w:sz w:val="24"/>
          <w:szCs w:val="24"/>
        </w:rPr>
        <w:t xml:space="preserve">Защита проектов </w:t>
      </w:r>
      <w:r w:rsidR="00723809" w:rsidRPr="00DB1727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A3FBE" w:rsidRPr="00DB1727">
        <w:rPr>
          <w:rFonts w:ascii="Times New Roman" w:hAnsi="Times New Roman" w:cs="Times New Roman"/>
          <w:sz w:val="24"/>
          <w:szCs w:val="24"/>
        </w:rPr>
        <w:t>в мае 2019 года.</w:t>
      </w:r>
    </w:p>
    <w:p w:rsidR="00E800F9" w:rsidRPr="00DB1727" w:rsidRDefault="00E800F9" w:rsidP="00E8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27">
        <w:rPr>
          <w:rFonts w:ascii="Times New Roman" w:hAnsi="Times New Roman" w:cs="Times New Roman"/>
          <w:sz w:val="24"/>
          <w:szCs w:val="24"/>
        </w:rPr>
        <w:t xml:space="preserve">     В декабре</w:t>
      </w:r>
      <w:r w:rsidR="000974AC" w:rsidRPr="00DB172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DB1727">
        <w:rPr>
          <w:rFonts w:ascii="Times New Roman" w:hAnsi="Times New Roman" w:cs="Times New Roman"/>
          <w:sz w:val="24"/>
          <w:szCs w:val="24"/>
        </w:rPr>
        <w:t xml:space="preserve"> прошли предзащиты </w:t>
      </w:r>
      <w:r w:rsidR="00723809" w:rsidRPr="00DB1727">
        <w:rPr>
          <w:rFonts w:ascii="Times New Roman" w:hAnsi="Times New Roman" w:cs="Times New Roman"/>
          <w:sz w:val="24"/>
          <w:szCs w:val="24"/>
        </w:rPr>
        <w:t xml:space="preserve">ИИП - </w:t>
      </w:r>
      <w:r w:rsidRPr="00DB1727">
        <w:rPr>
          <w:rFonts w:ascii="Times New Roman" w:hAnsi="Times New Roman" w:cs="Times New Roman"/>
          <w:sz w:val="24"/>
          <w:szCs w:val="24"/>
        </w:rPr>
        <w:t>итоговых индивидуальных проектов (з</w:t>
      </w:r>
      <w:r w:rsidRPr="00DB1727">
        <w:rPr>
          <w:rFonts w:ascii="Times New Roman" w:hAnsi="Times New Roman" w:cs="Times New Roman"/>
          <w:sz w:val="24"/>
          <w:szCs w:val="24"/>
        </w:rPr>
        <w:t>а</w:t>
      </w:r>
      <w:r w:rsidRPr="00DB1727">
        <w:rPr>
          <w:rFonts w:ascii="Times New Roman" w:hAnsi="Times New Roman" w:cs="Times New Roman"/>
          <w:sz w:val="24"/>
          <w:szCs w:val="24"/>
        </w:rPr>
        <w:t>щита в марте 2019 го</w:t>
      </w:r>
      <w:r w:rsidR="0094088F" w:rsidRPr="00DB1727">
        <w:rPr>
          <w:rFonts w:ascii="Times New Roman" w:hAnsi="Times New Roman" w:cs="Times New Roman"/>
          <w:sz w:val="24"/>
          <w:szCs w:val="24"/>
        </w:rPr>
        <w:t>да) учащихся выпускных классов -</w:t>
      </w:r>
      <w:r w:rsidRPr="00DB1727">
        <w:rPr>
          <w:rFonts w:ascii="Times New Roman" w:hAnsi="Times New Roman" w:cs="Times New Roman"/>
          <w:sz w:val="24"/>
          <w:szCs w:val="24"/>
        </w:rPr>
        <w:t xml:space="preserve"> 9-х, а также 10 б</w:t>
      </w:r>
      <w:r w:rsidR="00723809" w:rsidRPr="00DB1727">
        <w:rPr>
          <w:rFonts w:ascii="Times New Roman" w:hAnsi="Times New Roman" w:cs="Times New Roman"/>
          <w:sz w:val="24"/>
          <w:szCs w:val="24"/>
        </w:rPr>
        <w:t>, в котором в опер</w:t>
      </w:r>
      <w:r w:rsidR="00723809" w:rsidRPr="00DB1727">
        <w:rPr>
          <w:rFonts w:ascii="Times New Roman" w:hAnsi="Times New Roman" w:cs="Times New Roman"/>
          <w:sz w:val="24"/>
          <w:szCs w:val="24"/>
        </w:rPr>
        <w:t>е</w:t>
      </w:r>
      <w:r w:rsidR="00723809" w:rsidRPr="00DB1727">
        <w:rPr>
          <w:rFonts w:ascii="Times New Roman" w:hAnsi="Times New Roman" w:cs="Times New Roman"/>
          <w:sz w:val="24"/>
          <w:szCs w:val="24"/>
        </w:rPr>
        <w:t>жающем режиме внедряется ФГОС СОО</w:t>
      </w:r>
      <w:r w:rsidRPr="00DB1727">
        <w:rPr>
          <w:rFonts w:ascii="Times New Roman" w:hAnsi="Times New Roman" w:cs="Times New Roman"/>
          <w:sz w:val="24"/>
          <w:szCs w:val="24"/>
        </w:rPr>
        <w:t xml:space="preserve">. Радует, что </w:t>
      </w:r>
      <w:r w:rsidR="00723809" w:rsidRPr="00DB1727">
        <w:rPr>
          <w:rFonts w:ascii="Times New Roman" w:hAnsi="Times New Roman" w:cs="Times New Roman"/>
          <w:sz w:val="24"/>
          <w:szCs w:val="24"/>
        </w:rPr>
        <w:t>из 80 проектов 19</w:t>
      </w:r>
      <w:r w:rsidRPr="00DB1727">
        <w:rPr>
          <w:rFonts w:ascii="Times New Roman" w:hAnsi="Times New Roman" w:cs="Times New Roman"/>
          <w:sz w:val="24"/>
          <w:szCs w:val="24"/>
        </w:rPr>
        <w:t xml:space="preserve"> связаны с вопросами </w:t>
      </w:r>
      <w:r w:rsidR="00723809" w:rsidRPr="00DB1727">
        <w:rPr>
          <w:rFonts w:ascii="Times New Roman" w:hAnsi="Times New Roman" w:cs="Times New Roman"/>
          <w:sz w:val="24"/>
          <w:szCs w:val="24"/>
        </w:rPr>
        <w:t xml:space="preserve">лингвистика, стихосложения, перевода, </w:t>
      </w:r>
      <w:r w:rsidR="00EF7BB1" w:rsidRPr="00DB1727">
        <w:rPr>
          <w:rFonts w:ascii="Times New Roman" w:hAnsi="Times New Roman" w:cs="Times New Roman"/>
          <w:sz w:val="24"/>
          <w:szCs w:val="24"/>
        </w:rPr>
        <w:t xml:space="preserve">психологии </w:t>
      </w:r>
      <w:r w:rsidRPr="00DB1727">
        <w:rPr>
          <w:rFonts w:ascii="Times New Roman" w:hAnsi="Times New Roman" w:cs="Times New Roman"/>
          <w:sz w:val="24"/>
          <w:szCs w:val="24"/>
        </w:rPr>
        <w:t xml:space="preserve">общения, </w:t>
      </w:r>
      <w:r w:rsidR="0094088F" w:rsidRPr="00DB1727">
        <w:rPr>
          <w:rFonts w:ascii="Times New Roman" w:hAnsi="Times New Roman" w:cs="Times New Roman"/>
          <w:sz w:val="24"/>
          <w:szCs w:val="24"/>
        </w:rPr>
        <w:t xml:space="preserve">этики, </w:t>
      </w:r>
      <w:r w:rsidRPr="00DB1727">
        <w:rPr>
          <w:rFonts w:ascii="Times New Roman" w:hAnsi="Times New Roman" w:cs="Times New Roman"/>
          <w:sz w:val="24"/>
          <w:szCs w:val="24"/>
        </w:rPr>
        <w:t xml:space="preserve">коммуникации, </w:t>
      </w:r>
      <w:r w:rsidR="00723809" w:rsidRPr="00DB1727">
        <w:rPr>
          <w:rFonts w:ascii="Times New Roman" w:hAnsi="Times New Roman" w:cs="Times New Roman"/>
          <w:sz w:val="24"/>
          <w:szCs w:val="24"/>
        </w:rPr>
        <w:t xml:space="preserve">а также с </w:t>
      </w:r>
      <w:r w:rsidRPr="00DB1727">
        <w:rPr>
          <w:rFonts w:ascii="Times New Roman" w:hAnsi="Times New Roman" w:cs="Times New Roman"/>
          <w:sz w:val="24"/>
          <w:szCs w:val="24"/>
        </w:rPr>
        <w:t>проблем</w:t>
      </w:r>
      <w:r w:rsidR="00723809" w:rsidRPr="00DB1727">
        <w:rPr>
          <w:rFonts w:ascii="Times New Roman" w:hAnsi="Times New Roman" w:cs="Times New Roman"/>
          <w:sz w:val="24"/>
          <w:szCs w:val="24"/>
        </w:rPr>
        <w:t>ами</w:t>
      </w:r>
      <w:r w:rsidRPr="00DB1727">
        <w:rPr>
          <w:rFonts w:ascii="Times New Roman" w:hAnsi="Times New Roman" w:cs="Times New Roman"/>
          <w:sz w:val="24"/>
          <w:szCs w:val="24"/>
        </w:rPr>
        <w:t xml:space="preserve"> употребления </w:t>
      </w:r>
      <w:r w:rsidR="00723809" w:rsidRPr="00DB1727">
        <w:rPr>
          <w:rFonts w:ascii="Times New Roman" w:hAnsi="Times New Roman" w:cs="Times New Roman"/>
          <w:sz w:val="24"/>
          <w:szCs w:val="24"/>
        </w:rPr>
        <w:t xml:space="preserve">жаргонизмов, </w:t>
      </w:r>
      <w:r w:rsidRPr="00DB1727">
        <w:rPr>
          <w:rFonts w:ascii="Times New Roman" w:hAnsi="Times New Roman" w:cs="Times New Roman"/>
          <w:sz w:val="24"/>
          <w:szCs w:val="24"/>
        </w:rPr>
        <w:t>иноязычных слов и выраже</w:t>
      </w:r>
      <w:r w:rsidR="00723809" w:rsidRPr="00DB1727">
        <w:rPr>
          <w:rFonts w:ascii="Times New Roman" w:hAnsi="Times New Roman" w:cs="Times New Roman"/>
          <w:sz w:val="24"/>
          <w:szCs w:val="24"/>
        </w:rPr>
        <w:t>нии; проекты</w:t>
      </w:r>
      <w:r w:rsidRPr="00DB1727">
        <w:rPr>
          <w:rFonts w:ascii="Times New Roman" w:hAnsi="Times New Roman" w:cs="Times New Roman"/>
          <w:sz w:val="24"/>
          <w:szCs w:val="24"/>
        </w:rPr>
        <w:t xml:space="preserve"> прони</w:t>
      </w:r>
      <w:r w:rsidRPr="00DB1727">
        <w:rPr>
          <w:rFonts w:ascii="Times New Roman" w:hAnsi="Times New Roman" w:cs="Times New Roman"/>
          <w:sz w:val="24"/>
          <w:szCs w:val="24"/>
        </w:rPr>
        <w:t>к</w:t>
      </w:r>
      <w:r w:rsidRPr="00DB1727">
        <w:rPr>
          <w:rFonts w:ascii="Times New Roman" w:hAnsi="Times New Roman" w:cs="Times New Roman"/>
          <w:sz w:val="24"/>
          <w:szCs w:val="24"/>
        </w:rPr>
        <w:t>нуты уважением и любовью к русско</w:t>
      </w:r>
      <w:r w:rsidR="0094088F" w:rsidRPr="00DB1727">
        <w:rPr>
          <w:rFonts w:ascii="Times New Roman" w:hAnsi="Times New Roman" w:cs="Times New Roman"/>
          <w:sz w:val="24"/>
          <w:szCs w:val="24"/>
        </w:rPr>
        <w:t>й устной и письменной речи</w:t>
      </w:r>
      <w:r w:rsidR="00723809" w:rsidRPr="00DB1727">
        <w:rPr>
          <w:rFonts w:ascii="Times New Roman" w:hAnsi="Times New Roman" w:cs="Times New Roman"/>
          <w:sz w:val="24"/>
          <w:szCs w:val="24"/>
        </w:rPr>
        <w:t>, ж</w:t>
      </w:r>
      <w:r w:rsidRPr="00DB1727">
        <w:rPr>
          <w:rFonts w:ascii="Times New Roman" w:hAnsi="Times New Roman" w:cs="Times New Roman"/>
          <w:sz w:val="24"/>
          <w:szCs w:val="24"/>
        </w:rPr>
        <w:t>елани</w:t>
      </w:r>
      <w:r w:rsidR="00723809" w:rsidRPr="00DB1727">
        <w:rPr>
          <w:rFonts w:ascii="Times New Roman" w:hAnsi="Times New Roman" w:cs="Times New Roman"/>
          <w:sz w:val="24"/>
          <w:szCs w:val="24"/>
        </w:rPr>
        <w:t>ем</w:t>
      </w:r>
      <w:r w:rsidR="0094088F" w:rsidRPr="00DB1727">
        <w:rPr>
          <w:rFonts w:ascii="Times New Roman" w:hAnsi="Times New Roman" w:cs="Times New Roman"/>
          <w:sz w:val="24"/>
          <w:szCs w:val="24"/>
        </w:rPr>
        <w:t xml:space="preserve"> защитить ру</w:t>
      </w:r>
      <w:r w:rsidR="0094088F" w:rsidRPr="00DB1727">
        <w:rPr>
          <w:rFonts w:ascii="Times New Roman" w:hAnsi="Times New Roman" w:cs="Times New Roman"/>
          <w:sz w:val="24"/>
          <w:szCs w:val="24"/>
        </w:rPr>
        <w:t>с</w:t>
      </w:r>
      <w:r w:rsidR="0094088F" w:rsidRPr="00DB1727">
        <w:rPr>
          <w:rFonts w:ascii="Times New Roman" w:hAnsi="Times New Roman" w:cs="Times New Roman"/>
          <w:sz w:val="24"/>
          <w:szCs w:val="24"/>
        </w:rPr>
        <w:t>ский язык</w:t>
      </w:r>
      <w:r w:rsidRPr="00DB1727">
        <w:rPr>
          <w:rFonts w:ascii="Times New Roman" w:hAnsi="Times New Roman" w:cs="Times New Roman"/>
          <w:sz w:val="24"/>
          <w:szCs w:val="24"/>
        </w:rPr>
        <w:t xml:space="preserve">, оберечь </w:t>
      </w:r>
      <w:r w:rsidR="0094088F" w:rsidRPr="00DB1727">
        <w:rPr>
          <w:rFonts w:ascii="Times New Roman" w:hAnsi="Times New Roman" w:cs="Times New Roman"/>
          <w:sz w:val="24"/>
          <w:szCs w:val="24"/>
        </w:rPr>
        <w:t xml:space="preserve">его </w:t>
      </w:r>
      <w:r w:rsidRPr="00DB1727">
        <w:rPr>
          <w:rFonts w:ascii="Times New Roman" w:hAnsi="Times New Roman" w:cs="Times New Roman"/>
          <w:sz w:val="24"/>
          <w:szCs w:val="24"/>
        </w:rPr>
        <w:t>от загрязне</w:t>
      </w:r>
      <w:r w:rsidR="0094088F" w:rsidRPr="00DB1727">
        <w:rPr>
          <w:rFonts w:ascii="Times New Roman" w:hAnsi="Times New Roman" w:cs="Times New Roman"/>
          <w:sz w:val="24"/>
          <w:szCs w:val="24"/>
        </w:rPr>
        <w:t>ний</w:t>
      </w:r>
      <w:r w:rsidR="00723809" w:rsidRPr="00DB1727">
        <w:rPr>
          <w:rFonts w:ascii="Times New Roman" w:hAnsi="Times New Roman" w:cs="Times New Roman"/>
          <w:sz w:val="24"/>
          <w:szCs w:val="24"/>
        </w:rPr>
        <w:t>, искажений</w:t>
      </w:r>
      <w:r w:rsidR="008A7593" w:rsidRPr="00DB1727">
        <w:rPr>
          <w:rFonts w:ascii="Times New Roman" w:hAnsi="Times New Roman" w:cs="Times New Roman"/>
          <w:sz w:val="24"/>
          <w:szCs w:val="24"/>
        </w:rPr>
        <w:t>, неоправданных новаций</w:t>
      </w:r>
      <w:r w:rsidRPr="00DB1727">
        <w:rPr>
          <w:rFonts w:ascii="Times New Roman" w:hAnsi="Times New Roman" w:cs="Times New Roman"/>
          <w:sz w:val="24"/>
          <w:szCs w:val="24"/>
        </w:rPr>
        <w:t>.</w:t>
      </w:r>
    </w:p>
    <w:p w:rsidR="00B30E23" w:rsidRPr="00DB1727" w:rsidRDefault="00C00834" w:rsidP="00B3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27">
        <w:rPr>
          <w:rFonts w:ascii="Times New Roman" w:hAnsi="Times New Roman" w:cs="Times New Roman"/>
          <w:sz w:val="24"/>
          <w:szCs w:val="24"/>
        </w:rPr>
        <w:lastRenderedPageBreak/>
        <w:t xml:space="preserve">     На педагогическом совете</w:t>
      </w:r>
      <w:r w:rsidR="0075556E" w:rsidRPr="00DB1727">
        <w:rPr>
          <w:rFonts w:ascii="Times New Roman" w:hAnsi="Times New Roman" w:cs="Times New Roman"/>
          <w:sz w:val="24"/>
          <w:szCs w:val="24"/>
        </w:rPr>
        <w:t xml:space="preserve"> в августе</w:t>
      </w:r>
      <w:r w:rsidR="00EE1270" w:rsidRPr="00DB172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DB1727">
        <w:rPr>
          <w:rFonts w:ascii="Times New Roman" w:hAnsi="Times New Roman" w:cs="Times New Roman"/>
          <w:sz w:val="24"/>
          <w:szCs w:val="24"/>
        </w:rPr>
        <w:t xml:space="preserve"> мы определили, что единый режим грамо</w:t>
      </w:r>
      <w:r w:rsidRPr="00DB1727">
        <w:rPr>
          <w:rFonts w:ascii="Times New Roman" w:hAnsi="Times New Roman" w:cs="Times New Roman"/>
          <w:sz w:val="24"/>
          <w:szCs w:val="24"/>
        </w:rPr>
        <w:t>т</w:t>
      </w:r>
      <w:r w:rsidRPr="00DB1727">
        <w:rPr>
          <w:rFonts w:ascii="Times New Roman" w:hAnsi="Times New Roman" w:cs="Times New Roman"/>
          <w:sz w:val="24"/>
          <w:szCs w:val="24"/>
        </w:rPr>
        <w:t>ного письма и культур</w:t>
      </w:r>
      <w:r w:rsidR="00D23A5F" w:rsidRPr="00DB1727">
        <w:rPr>
          <w:rFonts w:ascii="Times New Roman" w:hAnsi="Times New Roman" w:cs="Times New Roman"/>
          <w:sz w:val="24"/>
          <w:szCs w:val="24"/>
        </w:rPr>
        <w:t>ы речи (орфографический режим) -</w:t>
      </w:r>
      <w:r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="00330B9B" w:rsidRPr="00DB1727">
        <w:rPr>
          <w:rFonts w:ascii="Times New Roman" w:hAnsi="Times New Roman" w:cs="Times New Roman"/>
          <w:sz w:val="24"/>
          <w:szCs w:val="24"/>
        </w:rPr>
        <w:t xml:space="preserve">это </w:t>
      </w:r>
      <w:r w:rsidRPr="00DB1727">
        <w:rPr>
          <w:rFonts w:ascii="Times New Roman" w:hAnsi="Times New Roman" w:cs="Times New Roman"/>
          <w:sz w:val="24"/>
          <w:szCs w:val="24"/>
        </w:rPr>
        <w:t>система единых для всех тр</w:t>
      </w:r>
      <w:r w:rsidRPr="00DB1727">
        <w:rPr>
          <w:rFonts w:ascii="Times New Roman" w:hAnsi="Times New Roman" w:cs="Times New Roman"/>
          <w:sz w:val="24"/>
          <w:szCs w:val="24"/>
        </w:rPr>
        <w:t>е</w:t>
      </w:r>
      <w:r w:rsidRPr="00DB1727">
        <w:rPr>
          <w:rFonts w:ascii="Times New Roman" w:hAnsi="Times New Roman" w:cs="Times New Roman"/>
          <w:sz w:val="24"/>
          <w:szCs w:val="24"/>
        </w:rPr>
        <w:t>бований, предполагающих строгое соблюдение педагогами и учениками литературной но</w:t>
      </w:r>
      <w:r w:rsidRPr="00DB1727">
        <w:rPr>
          <w:rFonts w:ascii="Times New Roman" w:hAnsi="Times New Roman" w:cs="Times New Roman"/>
          <w:sz w:val="24"/>
          <w:szCs w:val="24"/>
        </w:rPr>
        <w:t>р</w:t>
      </w:r>
      <w:r w:rsidRPr="00DB1727">
        <w:rPr>
          <w:rFonts w:ascii="Times New Roman" w:hAnsi="Times New Roman" w:cs="Times New Roman"/>
          <w:sz w:val="24"/>
          <w:szCs w:val="24"/>
        </w:rPr>
        <w:t>мы в области орфоэпии, грамматики, логики, орфографии, каллиграфии и др.; грамотное оформление всех материалов, в том числе сайта школы</w:t>
      </w:r>
      <w:r w:rsidR="00330B9B" w:rsidRPr="00DB1727">
        <w:rPr>
          <w:rFonts w:ascii="Times New Roman" w:hAnsi="Times New Roman" w:cs="Times New Roman"/>
          <w:sz w:val="24"/>
          <w:szCs w:val="24"/>
        </w:rPr>
        <w:t>,</w:t>
      </w:r>
      <w:r w:rsidRPr="00DB1727">
        <w:rPr>
          <w:rFonts w:ascii="Times New Roman" w:hAnsi="Times New Roman" w:cs="Times New Roman"/>
          <w:sz w:val="24"/>
          <w:szCs w:val="24"/>
        </w:rPr>
        <w:t xml:space="preserve"> документов; систематическое и</w:t>
      </w:r>
      <w:r w:rsidRPr="00DB1727">
        <w:rPr>
          <w:rFonts w:ascii="Times New Roman" w:hAnsi="Times New Roman" w:cs="Times New Roman"/>
          <w:sz w:val="24"/>
          <w:szCs w:val="24"/>
        </w:rPr>
        <w:t>с</w:t>
      </w:r>
      <w:r w:rsidRPr="00DB1727">
        <w:rPr>
          <w:rFonts w:ascii="Times New Roman" w:hAnsi="Times New Roman" w:cs="Times New Roman"/>
          <w:sz w:val="24"/>
          <w:szCs w:val="24"/>
        </w:rPr>
        <w:t>правление всех ошибок и недочетов в устной и письменной речи учащихся с обязательной последующей работой над допущенными ошибками; система овладения терминологической лексикой и специальными сочетаниями по всем предметам учебного плана; система ведения тетрадей и т.п. Мы осознаём, что соблюдение единого речевого режима в школе требует воспитания речевой культуры учащихся общими силами всех учителей. Требования, пред</w:t>
      </w:r>
      <w:r w:rsidRPr="00DB1727">
        <w:rPr>
          <w:rFonts w:ascii="Times New Roman" w:hAnsi="Times New Roman" w:cs="Times New Roman"/>
          <w:sz w:val="24"/>
          <w:szCs w:val="24"/>
        </w:rPr>
        <w:t>ъ</w:t>
      </w:r>
      <w:r w:rsidRPr="00DB1727">
        <w:rPr>
          <w:rFonts w:ascii="Times New Roman" w:hAnsi="Times New Roman" w:cs="Times New Roman"/>
          <w:sz w:val="24"/>
          <w:szCs w:val="24"/>
        </w:rPr>
        <w:t>являемые на уроках русского языка к соблюдению норм, должны подд</w:t>
      </w:r>
      <w:r w:rsidR="00CC0013" w:rsidRPr="00DB1727">
        <w:rPr>
          <w:rFonts w:ascii="Times New Roman" w:hAnsi="Times New Roman" w:cs="Times New Roman"/>
          <w:sz w:val="24"/>
          <w:szCs w:val="24"/>
        </w:rPr>
        <w:t>ерживаться и на ур</w:t>
      </w:r>
      <w:r w:rsidR="00CC0013" w:rsidRPr="00DB1727">
        <w:rPr>
          <w:rFonts w:ascii="Times New Roman" w:hAnsi="Times New Roman" w:cs="Times New Roman"/>
          <w:sz w:val="24"/>
          <w:szCs w:val="24"/>
        </w:rPr>
        <w:t>о</w:t>
      </w:r>
      <w:r w:rsidR="00CC0013" w:rsidRPr="00DB1727">
        <w:rPr>
          <w:rFonts w:ascii="Times New Roman" w:hAnsi="Times New Roman" w:cs="Times New Roman"/>
          <w:sz w:val="24"/>
          <w:szCs w:val="24"/>
        </w:rPr>
        <w:t>ках по другим предметам</w:t>
      </w:r>
      <w:r w:rsidRPr="00DB1727">
        <w:rPr>
          <w:rFonts w:ascii="Times New Roman" w:hAnsi="Times New Roman" w:cs="Times New Roman"/>
          <w:sz w:val="24"/>
          <w:szCs w:val="24"/>
        </w:rPr>
        <w:t xml:space="preserve">, и в системе внеклассных занятий. </w:t>
      </w:r>
      <w:r w:rsidR="00C95CC8" w:rsidRPr="00DB1727">
        <w:rPr>
          <w:rFonts w:ascii="Times New Roman" w:hAnsi="Times New Roman" w:cs="Times New Roman"/>
          <w:sz w:val="24"/>
          <w:szCs w:val="24"/>
        </w:rPr>
        <w:t>Уважаемые коллеги, х</w:t>
      </w:r>
      <w:r w:rsidRPr="00DB1727">
        <w:rPr>
          <w:rFonts w:ascii="Times New Roman" w:hAnsi="Times New Roman" w:cs="Times New Roman"/>
          <w:sz w:val="24"/>
          <w:szCs w:val="24"/>
        </w:rPr>
        <w:t>очется более подробно остановить</w:t>
      </w:r>
      <w:r w:rsidR="00C95CC8" w:rsidRPr="00DB1727">
        <w:rPr>
          <w:rFonts w:ascii="Times New Roman" w:hAnsi="Times New Roman" w:cs="Times New Roman"/>
          <w:sz w:val="24"/>
          <w:szCs w:val="24"/>
        </w:rPr>
        <w:t>ся на речевой деятельности</w:t>
      </w:r>
      <w:r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="00BD13FB" w:rsidRPr="00DB1727">
        <w:rPr>
          <w:rFonts w:ascii="Times New Roman" w:hAnsi="Times New Roman" w:cs="Times New Roman"/>
          <w:sz w:val="24"/>
          <w:szCs w:val="24"/>
        </w:rPr>
        <w:t xml:space="preserve">на </w:t>
      </w:r>
      <w:r w:rsidRPr="00DB1727">
        <w:rPr>
          <w:rFonts w:ascii="Times New Roman" w:hAnsi="Times New Roman" w:cs="Times New Roman"/>
          <w:sz w:val="24"/>
          <w:szCs w:val="24"/>
        </w:rPr>
        <w:t>начальной ступени</w:t>
      </w:r>
      <w:r w:rsidR="00BD13FB" w:rsidRPr="00DB1727">
        <w:rPr>
          <w:rFonts w:ascii="Times New Roman" w:hAnsi="Times New Roman" w:cs="Times New Roman"/>
          <w:sz w:val="24"/>
          <w:szCs w:val="24"/>
        </w:rPr>
        <w:t xml:space="preserve"> обучения в</w:t>
      </w:r>
      <w:r w:rsidRPr="00DB1727">
        <w:rPr>
          <w:rFonts w:ascii="Times New Roman" w:hAnsi="Times New Roman" w:cs="Times New Roman"/>
          <w:sz w:val="24"/>
          <w:szCs w:val="24"/>
        </w:rPr>
        <w:t xml:space="preserve"> н</w:t>
      </w:r>
      <w:r w:rsidRPr="00DB1727">
        <w:rPr>
          <w:rFonts w:ascii="Times New Roman" w:hAnsi="Times New Roman" w:cs="Times New Roman"/>
          <w:sz w:val="24"/>
          <w:szCs w:val="24"/>
        </w:rPr>
        <w:t>а</w:t>
      </w:r>
      <w:r w:rsidRPr="00DB1727">
        <w:rPr>
          <w:rFonts w:ascii="Times New Roman" w:hAnsi="Times New Roman" w:cs="Times New Roman"/>
          <w:sz w:val="24"/>
          <w:szCs w:val="24"/>
        </w:rPr>
        <w:t>шей шко</w:t>
      </w:r>
      <w:r w:rsidR="00BD13FB" w:rsidRPr="00DB1727">
        <w:rPr>
          <w:rFonts w:ascii="Times New Roman" w:hAnsi="Times New Roman" w:cs="Times New Roman"/>
          <w:sz w:val="24"/>
          <w:szCs w:val="24"/>
        </w:rPr>
        <w:t>ле</w:t>
      </w:r>
      <w:r w:rsidRPr="00DB1727">
        <w:rPr>
          <w:rFonts w:ascii="Times New Roman" w:hAnsi="Times New Roman" w:cs="Times New Roman"/>
          <w:sz w:val="24"/>
          <w:szCs w:val="24"/>
        </w:rPr>
        <w:t>, потому что основы любой грамотности и культуры закладыв</w:t>
      </w:r>
      <w:r w:rsidR="00C95CC8" w:rsidRPr="00DB1727">
        <w:rPr>
          <w:rFonts w:ascii="Times New Roman" w:hAnsi="Times New Roman" w:cs="Times New Roman"/>
          <w:sz w:val="24"/>
          <w:szCs w:val="24"/>
        </w:rPr>
        <w:t xml:space="preserve">аются именно там. </w:t>
      </w:r>
    </w:p>
    <w:p w:rsidR="007C1C03" w:rsidRPr="00DB1727" w:rsidRDefault="00B30E23" w:rsidP="00B3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27">
        <w:rPr>
          <w:rFonts w:ascii="Times New Roman" w:hAnsi="Times New Roman" w:cs="Times New Roman"/>
          <w:sz w:val="24"/>
          <w:szCs w:val="24"/>
        </w:rPr>
        <w:t xml:space="preserve">     </w:t>
      </w:r>
      <w:r w:rsidR="00C95CC8" w:rsidRPr="00DB1727">
        <w:rPr>
          <w:rFonts w:ascii="Times New Roman" w:hAnsi="Times New Roman" w:cs="Times New Roman"/>
          <w:sz w:val="24"/>
          <w:szCs w:val="24"/>
        </w:rPr>
        <w:t>Мы в</w:t>
      </w:r>
      <w:r w:rsidR="00C00834" w:rsidRPr="00DB1727">
        <w:rPr>
          <w:rFonts w:ascii="Times New Roman" w:hAnsi="Times New Roman" w:cs="Times New Roman"/>
          <w:sz w:val="24"/>
          <w:szCs w:val="24"/>
        </w:rPr>
        <w:t xml:space="preserve">ыделяем три приоритетные направления </w:t>
      </w:r>
      <w:r w:rsidR="00C95CC8" w:rsidRPr="00DB1727">
        <w:rPr>
          <w:rFonts w:ascii="Times New Roman" w:hAnsi="Times New Roman" w:cs="Times New Roman"/>
          <w:sz w:val="24"/>
          <w:szCs w:val="24"/>
        </w:rPr>
        <w:t>в своей ежедневной речевой работе</w:t>
      </w:r>
      <w:r w:rsidR="00C00834" w:rsidRPr="00DB1727">
        <w:rPr>
          <w:rFonts w:ascii="Times New Roman" w:hAnsi="Times New Roman" w:cs="Times New Roman"/>
          <w:sz w:val="24"/>
          <w:szCs w:val="24"/>
        </w:rPr>
        <w:t>:</w:t>
      </w:r>
      <w:r w:rsidRPr="00DB1727">
        <w:rPr>
          <w:rFonts w:ascii="Times New Roman" w:hAnsi="Times New Roman" w:cs="Times New Roman"/>
          <w:sz w:val="24"/>
          <w:szCs w:val="24"/>
        </w:rPr>
        <w:t xml:space="preserve"> н</w:t>
      </w:r>
      <w:r w:rsidR="008C0758" w:rsidRPr="00DB1727">
        <w:rPr>
          <w:rFonts w:ascii="Times New Roman" w:hAnsi="Times New Roman" w:cs="Times New Roman"/>
          <w:sz w:val="24"/>
          <w:szCs w:val="24"/>
        </w:rPr>
        <w:t>еу</w:t>
      </w:r>
      <w:r w:rsidR="008C0758" w:rsidRPr="00DB1727">
        <w:rPr>
          <w:rFonts w:ascii="Times New Roman" w:hAnsi="Times New Roman" w:cs="Times New Roman"/>
          <w:sz w:val="24"/>
          <w:szCs w:val="24"/>
        </w:rPr>
        <w:t>к</w:t>
      </w:r>
      <w:r w:rsidR="008C0758" w:rsidRPr="00DB1727">
        <w:rPr>
          <w:rFonts w:ascii="Times New Roman" w:hAnsi="Times New Roman" w:cs="Times New Roman"/>
          <w:sz w:val="24"/>
          <w:szCs w:val="24"/>
        </w:rPr>
        <w:t>лонное р</w:t>
      </w:r>
      <w:r w:rsidRPr="00DB1727">
        <w:rPr>
          <w:rFonts w:ascii="Times New Roman" w:hAnsi="Times New Roman" w:cs="Times New Roman"/>
          <w:sz w:val="24"/>
          <w:szCs w:val="24"/>
        </w:rPr>
        <w:t>азвитие речи учащихся, с</w:t>
      </w:r>
      <w:r w:rsidR="008C0758" w:rsidRPr="00DB1727">
        <w:rPr>
          <w:rFonts w:ascii="Times New Roman" w:hAnsi="Times New Roman" w:cs="Times New Roman"/>
          <w:sz w:val="24"/>
          <w:szCs w:val="24"/>
        </w:rPr>
        <w:t>истемная деятельность</w:t>
      </w:r>
      <w:r w:rsidR="00C00834" w:rsidRPr="00DB1727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по осуществлению единых требований к ус</w:t>
      </w:r>
      <w:r w:rsidRPr="00DB1727">
        <w:rPr>
          <w:rFonts w:ascii="Times New Roman" w:hAnsi="Times New Roman" w:cs="Times New Roman"/>
          <w:sz w:val="24"/>
          <w:szCs w:val="24"/>
        </w:rPr>
        <w:t>тной и письменной речи учащихся, п</w:t>
      </w:r>
      <w:r w:rsidR="00792163" w:rsidRPr="00DB1727">
        <w:rPr>
          <w:rFonts w:ascii="Times New Roman" w:hAnsi="Times New Roman" w:cs="Times New Roman"/>
          <w:sz w:val="24"/>
          <w:szCs w:val="24"/>
        </w:rPr>
        <w:t>остоянный ко</w:t>
      </w:r>
      <w:r w:rsidR="00792163" w:rsidRPr="00DB1727">
        <w:rPr>
          <w:rFonts w:ascii="Times New Roman" w:hAnsi="Times New Roman" w:cs="Times New Roman"/>
          <w:sz w:val="24"/>
          <w:szCs w:val="24"/>
        </w:rPr>
        <w:t>н</w:t>
      </w:r>
      <w:r w:rsidR="00792163" w:rsidRPr="00DB1727">
        <w:rPr>
          <w:rFonts w:ascii="Times New Roman" w:hAnsi="Times New Roman" w:cs="Times New Roman"/>
          <w:sz w:val="24"/>
          <w:szCs w:val="24"/>
        </w:rPr>
        <w:t>троль п</w:t>
      </w:r>
      <w:r w:rsidR="00C00834" w:rsidRPr="00DB1727">
        <w:rPr>
          <w:rFonts w:ascii="Times New Roman" w:hAnsi="Times New Roman" w:cs="Times New Roman"/>
          <w:sz w:val="24"/>
          <w:szCs w:val="24"/>
        </w:rPr>
        <w:t>исьменны</w:t>
      </w:r>
      <w:r w:rsidR="00792163" w:rsidRPr="00DB1727">
        <w:rPr>
          <w:rFonts w:ascii="Times New Roman" w:hAnsi="Times New Roman" w:cs="Times New Roman"/>
          <w:sz w:val="24"/>
          <w:szCs w:val="24"/>
        </w:rPr>
        <w:t>х</w:t>
      </w:r>
      <w:r w:rsidR="00C00834" w:rsidRPr="00DB1727">
        <w:rPr>
          <w:rFonts w:ascii="Times New Roman" w:hAnsi="Times New Roman" w:cs="Times New Roman"/>
          <w:sz w:val="24"/>
          <w:szCs w:val="24"/>
        </w:rPr>
        <w:t xml:space="preserve"> работ учащихся.</w:t>
      </w:r>
      <w:r w:rsidRPr="00DB1727">
        <w:rPr>
          <w:rFonts w:ascii="Times New Roman" w:hAnsi="Times New Roman" w:cs="Times New Roman"/>
          <w:sz w:val="24"/>
          <w:szCs w:val="24"/>
        </w:rPr>
        <w:t xml:space="preserve"> </w:t>
      </w:r>
      <w:r w:rsidR="00FB1B17" w:rsidRPr="00DB1727">
        <w:rPr>
          <w:rFonts w:ascii="Times New Roman" w:hAnsi="Times New Roman" w:cs="Times New Roman"/>
          <w:sz w:val="24"/>
          <w:szCs w:val="24"/>
        </w:rPr>
        <w:t>Прежде всего следует отметить, что в</w:t>
      </w:r>
      <w:r w:rsidR="006E690A" w:rsidRPr="00DB1727">
        <w:rPr>
          <w:rFonts w:ascii="Times New Roman" w:hAnsi="Times New Roman" w:cs="Times New Roman"/>
          <w:sz w:val="24"/>
          <w:szCs w:val="24"/>
        </w:rPr>
        <w:t xml:space="preserve"> начальной школе дети начинают овладевать нормами устного и письменного литературного языка, учатся и</w:t>
      </w:r>
      <w:r w:rsidR="006E690A" w:rsidRPr="00DB1727">
        <w:rPr>
          <w:rFonts w:ascii="Times New Roman" w:hAnsi="Times New Roman" w:cs="Times New Roman"/>
          <w:sz w:val="24"/>
          <w:szCs w:val="24"/>
        </w:rPr>
        <w:t>с</w:t>
      </w:r>
      <w:r w:rsidR="006E690A" w:rsidRPr="00DB1727">
        <w:rPr>
          <w:rFonts w:ascii="Times New Roman" w:hAnsi="Times New Roman" w:cs="Times New Roman"/>
          <w:sz w:val="24"/>
          <w:szCs w:val="24"/>
        </w:rPr>
        <w:t>пользовать языковые средства в разных условиях общения в соответствии с целями и зад</w:t>
      </w:r>
      <w:r w:rsidR="006E690A" w:rsidRPr="00DB1727">
        <w:rPr>
          <w:rFonts w:ascii="Times New Roman" w:hAnsi="Times New Roman" w:cs="Times New Roman"/>
          <w:sz w:val="24"/>
          <w:szCs w:val="24"/>
        </w:rPr>
        <w:t>а</w:t>
      </w:r>
      <w:r w:rsidR="006E690A" w:rsidRPr="00DB1727">
        <w:rPr>
          <w:rFonts w:ascii="Times New Roman" w:hAnsi="Times New Roman" w:cs="Times New Roman"/>
          <w:sz w:val="24"/>
          <w:szCs w:val="24"/>
        </w:rPr>
        <w:t>чами речи. При этом</w:t>
      </w:r>
      <w:r w:rsidRPr="00DB1727">
        <w:rPr>
          <w:rFonts w:ascii="Times New Roman" w:hAnsi="Times New Roman" w:cs="Times New Roman"/>
          <w:sz w:val="24"/>
          <w:szCs w:val="24"/>
        </w:rPr>
        <w:t xml:space="preserve"> исходим из того, что</w:t>
      </w:r>
      <w:r w:rsidR="006E690A" w:rsidRPr="00DB1727">
        <w:rPr>
          <w:rFonts w:ascii="Times New Roman" w:hAnsi="Times New Roman" w:cs="Times New Roman"/>
          <w:sz w:val="24"/>
          <w:szCs w:val="24"/>
        </w:rPr>
        <w:t xml:space="preserve"> учитель должен помочь детям осмыслить требов</w:t>
      </w:r>
      <w:r w:rsidR="006E690A" w:rsidRPr="00DB1727">
        <w:rPr>
          <w:rFonts w:ascii="Times New Roman" w:hAnsi="Times New Roman" w:cs="Times New Roman"/>
          <w:sz w:val="24"/>
          <w:szCs w:val="24"/>
        </w:rPr>
        <w:t>а</w:t>
      </w:r>
      <w:r w:rsidR="006E690A" w:rsidRPr="00DB1727">
        <w:rPr>
          <w:rFonts w:ascii="Times New Roman" w:hAnsi="Times New Roman" w:cs="Times New Roman"/>
          <w:sz w:val="24"/>
          <w:szCs w:val="24"/>
        </w:rPr>
        <w:t xml:space="preserve">ния к речи, </w:t>
      </w:r>
      <w:r w:rsidRPr="00DB1727">
        <w:rPr>
          <w:rFonts w:ascii="Times New Roman" w:hAnsi="Times New Roman" w:cs="Times New Roman"/>
          <w:sz w:val="24"/>
          <w:szCs w:val="24"/>
        </w:rPr>
        <w:t xml:space="preserve">постоянно и деликатно </w:t>
      </w:r>
      <w:r w:rsidR="006E690A" w:rsidRPr="00DB1727">
        <w:rPr>
          <w:rFonts w:ascii="Times New Roman" w:hAnsi="Times New Roman" w:cs="Times New Roman"/>
          <w:sz w:val="24"/>
          <w:szCs w:val="24"/>
        </w:rPr>
        <w:t>учить младших школьников при формулиров</w:t>
      </w:r>
      <w:r w:rsidRPr="00DB1727">
        <w:rPr>
          <w:rFonts w:ascii="Times New Roman" w:hAnsi="Times New Roman" w:cs="Times New Roman"/>
          <w:sz w:val="24"/>
          <w:szCs w:val="24"/>
        </w:rPr>
        <w:t>ании</w:t>
      </w:r>
      <w:r w:rsidR="006E690A" w:rsidRPr="00DB1727">
        <w:rPr>
          <w:rFonts w:ascii="Times New Roman" w:hAnsi="Times New Roman" w:cs="Times New Roman"/>
          <w:sz w:val="24"/>
          <w:szCs w:val="24"/>
        </w:rPr>
        <w:t xml:space="preserve"> мыслей следить за правильностью, точностью, разнообразием, выразительностью языковых средств.</w:t>
      </w:r>
    </w:p>
    <w:p w:rsidR="006E690A" w:rsidRPr="00DB1727" w:rsidRDefault="007C1C03" w:rsidP="00BF2D33">
      <w:pPr>
        <w:pStyle w:val="a8"/>
        <w:shd w:val="clear" w:color="auto" w:fill="FFFFFF"/>
        <w:spacing w:before="0" w:beforeAutospacing="0" w:after="0" w:afterAutospacing="0"/>
        <w:jc w:val="both"/>
      </w:pPr>
      <w:r w:rsidRPr="00DB1727">
        <w:t xml:space="preserve">     </w:t>
      </w:r>
      <w:r w:rsidR="00710A42" w:rsidRPr="00DB1727">
        <w:t>В соврменной российской</w:t>
      </w:r>
      <w:r w:rsidRPr="00DB1727">
        <w:t xml:space="preserve"> школ</w:t>
      </w:r>
      <w:r w:rsidR="00710A42" w:rsidRPr="00DB1727">
        <w:t>е, на наш взгляд,</w:t>
      </w:r>
      <w:r w:rsidR="006E690A" w:rsidRPr="00DB1727">
        <w:t xml:space="preserve"> пока еще не уделяется</w:t>
      </w:r>
      <w:r w:rsidR="00710A42" w:rsidRPr="00DB1727">
        <w:t xml:space="preserve"> </w:t>
      </w:r>
      <w:r w:rsidR="006E690A" w:rsidRPr="00DB1727">
        <w:t>должного вним</w:t>
      </w:r>
      <w:r w:rsidR="006E690A" w:rsidRPr="00DB1727">
        <w:t>а</w:t>
      </w:r>
      <w:r w:rsidR="006E690A" w:rsidRPr="00DB1727">
        <w:t>ния</w:t>
      </w:r>
      <w:r w:rsidR="00710A42" w:rsidRPr="00DB1727">
        <w:t xml:space="preserve"> формированию речевого этикета</w:t>
      </w:r>
      <w:r w:rsidR="006E690A" w:rsidRPr="00DB1727">
        <w:t>. С одной стороны, видимо, эта работа представляется не самой актуальной и важной по сравнению, например, с обучением младших школьников орфографии или грамматике. С другой сторо</w:t>
      </w:r>
      <w:r w:rsidR="00546D53" w:rsidRPr="00DB1727">
        <w:t>ны, педагоги</w:t>
      </w:r>
      <w:r w:rsidR="006E690A" w:rsidRPr="00DB1727">
        <w:t xml:space="preserve"> не располагают достаточным к</w:t>
      </w:r>
      <w:r w:rsidR="006E690A" w:rsidRPr="00DB1727">
        <w:t>о</w:t>
      </w:r>
      <w:r w:rsidR="006E690A" w:rsidRPr="00DB1727">
        <w:t>личеством специальных упражнений по речевому этикету. В азбуках и учебниках русского языка задания по речевому этикету носят, как правило, единичный характер. Простейшие нормы речевого этикета (</w:t>
      </w:r>
      <w:r w:rsidR="00710A42" w:rsidRPr="00DB1727">
        <w:t xml:space="preserve">например, </w:t>
      </w:r>
      <w:r w:rsidR="006E690A" w:rsidRPr="00DB1727">
        <w:t xml:space="preserve">как правильно </w:t>
      </w:r>
      <w:r w:rsidR="006B32D9" w:rsidRPr="00DB1727">
        <w:t>поздороваться</w:t>
      </w:r>
      <w:r w:rsidR="006E690A" w:rsidRPr="00DB1727">
        <w:t xml:space="preserve"> или попрощаться, как о</w:t>
      </w:r>
      <w:r w:rsidR="006E690A" w:rsidRPr="00DB1727">
        <w:t>б</w:t>
      </w:r>
      <w:r w:rsidR="006E690A" w:rsidRPr="00DB1727">
        <w:t>ратиться к взрослому, а как к ровеснику и т.п.) требуют постоянного внимания.</w:t>
      </w:r>
      <w:r w:rsidR="00710A42" w:rsidRPr="00DB1727">
        <w:t xml:space="preserve"> Мы занялись п</w:t>
      </w:r>
      <w:r w:rsidR="006E690A" w:rsidRPr="00DB1727">
        <w:t>роектирование</w:t>
      </w:r>
      <w:r w:rsidR="00710A42" w:rsidRPr="00DB1727">
        <w:t>м и апробацией</w:t>
      </w:r>
      <w:r w:rsidR="006E690A" w:rsidRPr="00DB1727">
        <w:t xml:space="preserve"> системы обучения речевому этикету в начальной школе</w:t>
      </w:r>
      <w:r w:rsidR="00710A42" w:rsidRPr="00DB1727">
        <w:t xml:space="preserve"> с дальнейшим переходом этой работы на следующие ступени обучения</w:t>
      </w:r>
      <w:r w:rsidR="006E690A" w:rsidRPr="00DB1727">
        <w:t>. Предмет</w:t>
      </w:r>
      <w:r w:rsidR="00710A42" w:rsidRPr="00DB1727">
        <w:t>ом исслед</w:t>
      </w:r>
      <w:r w:rsidR="00710A42" w:rsidRPr="00DB1727">
        <w:t>о</w:t>
      </w:r>
      <w:r w:rsidR="00710A42" w:rsidRPr="00DB1727">
        <w:t>вания определили</w:t>
      </w:r>
      <w:r w:rsidR="006E690A" w:rsidRPr="00DB1727">
        <w:t xml:space="preserve"> пути совершенствования культуры общения и речевого этикета у младших школьников.</w:t>
      </w:r>
      <w:r w:rsidR="00710A42" w:rsidRPr="00DB1727">
        <w:t xml:space="preserve"> Выдвинули гипотезу: </w:t>
      </w:r>
      <w:r w:rsidR="006B32D9" w:rsidRPr="00DB1727">
        <w:t>если обучение речевому этикету в начальной школе пр</w:t>
      </w:r>
      <w:r w:rsidR="006B32D9" w:rsidRPr="00DB1727">
        <w:t>о</w:t>
      </w:r>
      <w:r w:rsidR="006B32D9" w:rsidRPr="00DB1727">
        <w:t>исходит на культурологической основе, максимально систематизирован</w:t>
      </w:r>
      <w:r w:rsidR="00710A42" w:rsidRPr="00DB1727">
        <w:t>н</w:t>
      </w:r>
      <w:r w:rsidR="006B32D9" w:rsidRPr="00DB1727">
        <w:t xml:space="preserve">о, с акцентом </w:t>
      </w:r>
      <w:r w:rsidR="00B30E23" w:rsidRPr="00DB1727">
        <w:t>на нравственно-мировоззренческие</w:t>
      </w:r>
      <w:r w:rsidR="006B32D9" w:rsidRPr="00DB1727">
        <w:t xml:space="preserve"> аспект</w:t>
      </w:r>
      <w:r w:rsidR="00B30E23" w:rsidRPr="00DB1727">
        <w:t>ы</w:t>
      </w:r>
      <w:r w:rsidR="006B32D9" w:rsidRPr="00DB1727">
        <w:t xml:space="preserve">, то значительно активизируется эмоциональная и мотивационная сферы младших школьников, что оказывает благотворное </w:t>
      </w:r>
      <w:r w:rsidR="00B30E23" w:rsidRPr="00DB1727">
        <w:t xml:space="preserve">интеллектуальное и </w:t>
      </w:r>
      <w:r w:rsidR="006B32D9" w:rsidRPr="00DB1727">
        <w:t>восп</w:t>
      </w:r>
      <w:r w:rsidR="00B30E23" w:rsidRPr="00DB1727">
        <w:t>итательное воздействие</w:t>
      </w:r>
      <w:r w:rsidR="006B32D9" w:rsidRPr="00DB1727">
        <w:t xml:space="preserve">. </w:t>
      </w:r>
      <w:r w:rsidR="00710A42" w:rsidRPr="00DB1727">
        <w:t>В п</w:t>
      </w:r>
      <w:r w:rsidR="006B32D9" w:rsidRPr="00DB1727">
        <w:t>роцесс формирования у младших школьников умений р</w:t>
      </w:r>
      <w:r w:rsidR="006B32D9" w:rsidRPr="00DB1727">
        <w:t>е</w:t>
      </w:r>
      <w:r w:rsidR="006B32D9" w:rsidRPr="00DB1727">
        <w:t xml:space="preserve">чевого этикета </w:t>
      </w:r>
      <w:r w:rsidR="00710A42" w:rsidRPr="00DB1727">
        <w:t xml:space="preserve">мы </w:t>
      </w:r>
      <w:r w:rsidR="00B30E23" w:rsidRPr="00DB1727">
        <w:t>уделяем повышенное внимание методам и приёмам</w:t>
      </w:r>
      <w:r w:rsidR="006B32D9" w:rsidRPr="00DB1727">
        <w:t xml:space="preserve"> подач</w:t>
      </w:r>
      <w:r w:rsidR="00B30E23" w:rsidRPr="00DB1727">
        <w:t>и</w:t>
      </w:r>
      <w:r w:rsidR="006B32D9" w:rsidRPr="00DB1727">
        <w:t xml:space="preserve"> учебной и</w:t>
      </w:r>
      <w:r w:rsidR="006B32D9" w:rsidRPr="00DB1727">
        <w:t>н</w:t>
      </w:r>
      <w:r w:rsidR="006B32D9" w:rsidRPr="00DB1727">
        <w:t>формации, организа</w:t>
      </w:r>
      <w:r w:rsidR="00B30E23" w:rsidRPr="00DB1727">
        <w:t>ции</w:t>
      </w:r>
      <w:r w:rsidR="006B32D9" w:rsidRPr="00DB1727">
        <w:t xml:space="preserve"> самостоятельной работы</w:t>
      </w:r>
      <w:r w:rsidR="00B30E23" w:rsidRPr="00DB1727">
        <w:t>, установлению</w:t>
      </w:r>
      <w:r w:rsidR="006B32D9" w:rsidRPr="00DB1727">
        <w:t xml:space="preserve"> оперативной обратной связи в учебном процессе, анализ</w:t>
      </w:r>
      <w:r w:rsidR="00B30E23" w:rsidRPr="00DB1727">
        <w:t>у</w:t>
      </w:r>
      <w:r w:rsidR="006B32D9" w:rsidRPr="00DB1727">
        <w:t xml:space="preserve"> результатов текущего контроля формирования умений речевого этикета</w:t>
      </w:r>
      <w:r w:rsidR="00B30E23" w:rsidRPr="00DB1727">
        <w:t>.</w:t>
      </w:r>
      <w:r w:rsidR="006B32D9" w:rsidRPr="00DB1727">
        <w:t xml:space="preserve"> </w:t>
      </w:r>
      <w:r w:rsidR="00B30E23" w:rsidRPr="00DB1727">
        <w:t xml:space="preserve">Сама </w:t>
      </w:r>
      <w:r w:rsidR="006B32D9" w:rsidRPr="00DB1727">
        <w:t>разработанн</w:t>
      </w:r>
      <w:r w:rsidR="00B30E23" w:rsidRPr="00DB1727">
        <w:t>ая</w:t>
      </w:r>
      <w:r w:rsidR="006B32D9" w:rsidRPr="00DB1727">
        <w:t xml:space="preserve"> нами методик</w:t>
      </w:r>
      <w:r w:rsidR="00B30E23" w:rsidRPr="00DB1727">
        <w:t>а</w:t>
      </w:r>
      <w:r w:rsidR="00BF2D33" w:rsidRPr="00DB1727">
        <w:t xml:space="preserve"> включает в себя </w:t>
      </w:r>
      <w:r w:rsidR="006E690A" w:rsidRPr="00DB1727">
        <w:t>словарн</w:t>
      </w:r>
      <w:r w:rsidR="00BF2D33" w:rsidRPr="00DB1727">
        <w:t>ую работу</w:t>
      </w:r>
      <w:r w:rsidR="00B30E23" w:rsidRPr="00DB1727">
        <w:t>,</w:t>
      </w:r>
      <w:r w:rsidR="00BF2D33" w:rsidRPr="00DB1727">
        <w:t xml:space="preserve"> </w:t>
      </w:r>
      <w:r w:rsidR="006E690A" w:rsidRPr="00DB1727">
        <w:t>работ</w:t>
      </w:r>
      <w:r w:rsidR="00BF2D33" w:rsidRPr="00DB1727">
        <w:t>у</w:t>
      </w:r>
      <w:r w:rsidR="006E690A" w:rsidRPr="00DB1727">
        <w:t xml:space="preserve"> над словосочетаниями и предложениями</w:t>
      </w:r>
      <w:r w:rsidR="00B30E23" w:rsidRPr="00DB1727">
        <w:t>,</w:t>
      </w:r>
      <w:r w:rsidR="00BF2D33" w:rsidRPr="00DB1727">
        <w:t xml:space="preserve"> </w:t>
      </w:r>
      <w:r w:rsidR="006E690A" w:rsidRPr="00DB1727">
        <w:t>развитие связной речи.</w:t>
      </w:r>
      <w:r w:rsidR="00BF2D33" w:rsidRPr="00DB1727">
        <w:t xml:space="preserve"> Учителя</w:t>
      </w:r>
      <w:r w:rsidR="006E690A" w:rsidRPr="00DB1727">
        <w:t xml:space="preserve"> при подготовке к ур</w:t>
      </w:r>
      <w:r w:rsidR="006E690A" w:rsidRPr="00DB1727">
        <w:t>о</w:t>
      </w:r>
      <w:r w:rsidR="006E690A" w:rsidRPr="00DB1727">
        <w:t>ку чтения внимательно изу</w:t>
      </w:r>
      <w:r w:rsidR="00BF2D33" w:rsidRPr="00DB1727">
        <w:t>чают</w:t>
      </w:r>
      <w:r w:rsidR="00883784" w:rsidRPr="00DB1727">
        <w:t xml:space="preserve"> новый текст, от</w:t>
      </w:r>
      <w:r w:rsidR="00BF2D33" w:rsidRPr="00DB1727">
        <w:t>бирают</w:t>
      </w:r>
      <w:r w:rsidR="006E690A" w:rsidRPr="00DB1727">
        <w:t xml:space="preserve"> из него группы слов для проведения словарной работы (во вре</w:t>
      </w:r>
      <w:r w:rsidR="00BF2D33" w:rsidRPr="00DB1727">
        <w:t xml:space="preserve">мя урока </w:t>
      </w:r>
      <w:r w:rsidR="006E690A" w:rsidRPr="00DB1727">
        <w:t>выпис</w:t>
      </w:r>
      <w:r w:rsidR="00BF2D33" w:rsidRPr="00DB1727">
        <w:t>ываем</w:t>
      </w:r>
      <w:r w:rsidR="006E690A" w:rsidRPr="00DB1727">
        <w:t xml:space="preserve"> их на доске):</w:t>
      </w:r>
      <w:r w:rsidR="00BF2D33" w:rsidRPr="00DB1727">
        <w:t xml:space="preserve"> </w:t>
      </w:r>
      <w:r w:rsidR="006E690A" w:rsidRPr="00DB1727">
        <w:t>слова, новые для учащихся, значения которых нужно объяснить;</w:t>
      </w:r>
      <w:r w:rsidR="00BF2D33" w:rsidRPr="00DB1727">
        <w:t xml:space="preserve"> </w:t>
      </w:r>
      <w:r w:rsidR="006E690A" w:rsidRPr="00DB1727">
        <w:t>слова, которые употребляются в тексте в переносном значении;</w:t>
      </w:r>
      <w:r w:rsidR="00BF2D33" w:rsidRPr="00DB1727">
        <w:t xml:space="preserve"> </w:t>
      </w:r>
      <w:r w:rsidR="006E690A" w:rsidRPr="00DB1727">
        <w:t>ключевые слова, важные для понимания идеи текста;</w:t>
      </w:r>
      <w:r w:rsidR="00BF2D33" w:rsidRPr="00DB1727">
        <w:t xml:space="preserve"> </w:t>
      </w:r>
      <w:r w:rsidR="006E690A" w:rsidRPr="00DB1727">
        <w:t xml:space="preserve">слова, над которыми надо поработать </w:t>
      </w:r>
      <w:r w:rsidR="00B7754E" w:rsidRPr="00DB1727">
        <w:t xml:space="preserve">в направлении </w:t>
      </w:r>
      <w:r w:rsidR="006E690A" w:rsidRPr="00DB1727">
        <w:t>правильн</w:t>
      </w:r>
      <w:r w:rsidR="00B7754E" w:rsidRPr="00DB1727">
        <w:t>ого</w:t>
      </w:r>
      <w:r w:rsidR="006E690A" w:rsidRPr="00DB1727">
        <w:t xml:space="preserve"> их произношени</w:t>
      </w:r>
      <w:r w:rsidR="00B7754E" w:rsidRPr="00DB1727">
        <w:t>я</w:t>
      </w:r>
      <w:r w:rsidR="006E690A" w:rsidRPr="00DB1727">
        <w:t>;</w:t>
      </w:r>
      <w:r w:rsidR="00BF2D33" w:rsidRPr="00DB1727">
        <w:t xml:space="preserve"> </w:t>
      </w:r>
      <w:r w:rsidR="006E690A" w:rsidRPr="00DB1727">
        <w:t>близко звучащие слова, значение которых стоит уточнить.</w:t>
      </w:r>
    </w:p>
    <w:p w:rsidR="006E690A" w:rsidRPr="00DB1727" w:rsidRDefault="00792163" w:rsidP="00792163">
      <w:pPr>
        <w:pStyle w:val="a8"/>
        <w:shd w:val="clear" w:color="auto" w:fill="FFFFFF"/>
        <w:spacing w:before="0" w:beforeAutospacing="0" w:after="0" w:afterAutospacing="0"/>
        <w:jc w:val="both"/>
      </w:pPr>
      <w:r w:rsidRPr="00DB1727">
        <w:t xml:space="preserve">     </w:t>
      </w:r>
      <w:r w:rsidR="006E690A" w:rsidRPr="00DB1727">
        <w:t xml:space="preserve">Подбирая опорные слова для составления предложений или текста, </w:t>
      </w:r>
      <w:r w:rsidR="00BF2D33" w:rsidRPr="00DB1727">
        <w:t xml:space="preserve">мы </w:t>
      </w:r>
      <w:r w:rsidR="006E690A" w:rsidRPr="00DB1727">
        <w:t>забо</w:t>
      </w:r>
      <w:r w:rsidR="00BF2D33" w:rsidRPr="00DB1727">
        <w:t>тимся</w:t>
      </w:r>
      <w:r w:rsidR="006E690A" w:rsidRPr="00DB1727">
        <w:t xml:space="preserve"> о том</w:t>
      </w:r>
      <w:r w:rsidR="00BF2D33" w:rsidRPr="00DB1727">
        <w:t>, чтобы эти слова были понятны</w:t>
      </w:r>
      <w:r w:rsidR="006E690A" w:rsidRPr="00DB1727">
        <w:t xml:space="preserve"> детям. В противном случае школь</w:t>
      </w:r>
      <w:r w:rsidR="00B7754E" w:rsidRPr="00DB1727">
        <w:t>ники могут понять</w:t>
      </w:r>
      <w:r w:rsidR="006E690A" w:rsidRPr="00DB1727">
        <w:t xml:space="preserve"> их н</w:t>
      </w:r>
      <w:r w:rsidR="006E690A" w:rsidRPr="00DB1727">
        <w:t>е</w:t>
      </w:r>
      <w:r w:rsidR="006E690A" w:rsidRPr="00DB1727">
        <w:t xml:space="preserve">правильно. </w:t>
      </w:r>
      <w:r w:rsidR="00BF2D33" w:rsidRPr="00DB1727">
        <w:t>Нужно помнить, что</w:t>
      </w:r>
      <w:r w:rsidR="006E690A" w:rsidRPr="00DB1727">
        <w:t xml:space="preserve"> именно в начальной школе закладывается основной словарь </w:t>
      </w:r>
      <w:r w:rsidR="006E690A" w:rsidRPr="00DB1727">
        <w:lastRenderedPageBreak/>
        <w:t>школьника, и поэтому ученик должен не только правильно понять значение слова, но и у</w:t>
      </w:r>
      <w:r w:rsidR="006E690A" w:rsidRPr="00DB1727">
        <w:t>с</w:t>
      </w:r>
      <w:r w:rsidR="006E690A" w:rsidRPr="00DB1727">
        <w:t>воить его.</w:t>
      </w:r>
      <w:r w:rsidRPr="00DB1727">
        <w:t xml:space="preserve">  </w:t>
      </w:r>
    </w:p>
    <w:p w:rsidR="00213C10" w:rsidRPr="00DB1727" w:rsidRDefault="00792163" w:rsidP="00B7754E">
      <w:pPr>
        <w:pStyle w:val="a8"/>
        <w:shd w:val="clear" w:color="auto" w:fill="FFFFFF"/>
        <w:spacing w:before="0" w:beforeAutospacing="0" w:after="0" w:afterAutospacing="0"/>
        <w:jc w:val="both"/>
      </w:pPr>
      <w:r w:rsidRPr="00DB1727">
        <w:t xml:space="preserve">     </w:t>
      </w:r>
      <w:r w:rsidR="00213C10" w:rsidRPr="00DB1727">
        <w:t>Рады сообщить, что 19 декабря 2018 года учитель</w:t>
      </w:r>
      <w:r w:rsidRPr="00DB1727">
        <w:t xml:space="preserve"> </w:t>
      </w:r>
      <w:r w:rsidR="00213C10" w:rsidRPr="00DB1727">
        <w:t>начальных классов нашей школы Вас</w:t>
      </w:r>
      <w:r w:rsidR="00213C10" w:rsidRPr="00DB1727">
        <w:t>и</w:t>
      </w:r>
      <w:r w:rsidR="00213C10" w:rsidRPr="00DB1727">
        <w:t>на Ирина Викторовна</w:t>
      </w:r>
      <w:r w:rsidRPr="00DB1727">
        <w:t xml:space="preserve"> </w:t>
      </w:r>
      <w:r w:rsidR="00213C10" w:rsidRPr="00DB1727">
        <w:t>стала победителем в муниципальном конкурсе профессионального мастерства «Учитель XXI века. Лучший инновационный урок в начальной школе в условиях реализации ФГОС» (урок на незнакомом классе), во время которого учитель продемонстр</w:t>
      </w:r>
      <w:r w:rsidR="00213C10" w:rsidRPr="00DB1727">
        <w:t>и</w:t>
      </w:r>
      <w:r w:rsidR="00213C10" w:rsidRPr="00DB1727">
        <w:t>ровала блестящую работу по привитию детям навыков общаться</w:t>
      </w:r>
      <w:r w:rsidR="00C049D6" w:rsidRPr="00DB1727">
        <w:t>, в частности,</w:t>
      </w:r>
      <w:r w:rsidR="00213C10" w:rsidRPr="00DB1727">
        <w:t xml:space="preserve"> при формир</w:t>
      </w:r>
      <w:r w:rsidR="00213C10" w:rsidRPr="00DB1727">
        <w:t>о</w:t>
      </w:r>
      <w:r w:rsidR="00213C10" w:rsidRPr="00DB1727">
        <w:t xml:space="preserve">вании семейного бюджета, умению договариваться, используя </w:t>
      </w:r>
      <w:r w:rsidR="00C049D6" w:rsidRPr="00DB1727">
        <w:t xml:space="preserve">правила речевого этикета, </w:t>
      </w:r>
      <w:r w:rsidR="00213C10" w:rsidRPr="00DB1727">
        <w:t>н</w:t>
      </w:r>
      <w:r w:rsidR="00213C10" w:rsidRPr="00DB1727">
        <w:t>о</w:t>
      </w:r>
      <w:r w:rsidR="00213C10" w:rsidRPr="00DB1727">
        <w:t>вые для них, третьеклассников, слова и выраже</w:t>
      </w:r>
      <w:r w:rsidR="00C049D6" w:rsidRPr="00DB1727">
        <w:t xml:space="preserve">ния - </w:t>
      </w:r>
      <w:r w:rsidR="00213C10" w:rsidRPr="00DB1727">
        <w:t xml:space="preserve">бюджет, </w:t>
      </w:r>
      <w:r w:rsidR="00197755" w:rsidRPr="00DB1727">
        <w:t xml:space="preserve">экономика, сэкономить, </w:t>
      </w:r>
      <w:r w:rsidR="00213C10" w:rsidRPr="00DB1727">
        <w:t>план</w:t>
      </w:r>
      <w:r w:rsidR="00213C10" w:rsidRPr="00DB1727">
        <w:t>и</w:t>
      </w:r>
      <w:r w:rsidR="00213C10" w:rsidRPr="00DB1727">
        <w:t>рование расхо</w:t>
      </w:r>
      <w:r w:rsidR="00C049D6" w:rsidRPr="00DB1727">
        <w:t>дов и доходов, валюта и др.</w:t>
      </w:r>
      <w:r w:rsidR="00213C10" w:rsidRPr="00DB1727">
        <w:t xml:space="preserve"> </w:t>
      </w:r>
      <w:bookmarkStart w:id="0" w:name="_GoBack"/>
      <w:bookmarkEnd w:id="0"/>
    </w:p>
    <w:p w:rsidR="00E8660E" w:rsidRPr="00DB1727" w:rsidRDefault="00213C10" w:rsidP="00213C10">
      <w:pPr>
        <w:pStyle w:val="a8"/>
        <w:shd w:val="clear" w:color="auto" w:fill="FFFFFF"/>
        <w:spacing w:before="0" w:beforeAutospacing="0" w:after="0" w:afterAutospacing="0"/>
        <w:jc w:val="both"/>
      </w:pPr>
      <w:r w:rsidRPr="00DB1727">
        <w:t xml:space="preserve">  </w:t>
      </w:r>
      <w:r w:rsidR="00792163" w:rsidRPr="00DB1727">
        <w:t xml:space="preserve">  </w:t>
      </w:r>
      <w:r w:rsidR="0005706F" w:rsidRPr="00DB1727">
        <w:t xml:space="preserve"> </w:t>
      </w:r>
      <w:r w:rsidR="00741751" w:rsidRPr="00DB1727">
        <w:t xml:space="preserve">Позвольте в конце выразить признательность </w:t>
      </w:r>
      <w:r w:rsidR="00C95CC8" w:rsidRPr="00DB1727">
        <w:t xml:space="preserve">педагогическому коллективу </w:t>
      </w:r>
      <w:r w:rsidR="00741751" w:rsidRPr="00DB1727">
        <w:t>Усть-Куди</w:t>
      </w:r>
      <w:r w:rsidR="009A4DBD" w:rsidRPr="00DB1727">
        <w:t>н</w:t>
      </w:r>
      <w:r w:rsidR="00741751" w:rsidRPr="00DB1727">
        <w:t xml:space="preserve">ской СОШ Иркутского района за </w:t>
      </w:r>
      <w:r w:rsidRPr="00DB1727">
        <w:t>добросовестно и творчески</w:t>
      </w:r>
      <w:r w:rsidR="003C3D6A" w:rsidRPr="00DB1727">
        <w:t xml:space="preserve"> </w:t>
      </w:r>
      <w:r w:rsidR="009A4DBD" w:rsidRPr="00DB1727">
        <w:t>проведённую в ноябре</w:t>
      </w:r>
      <w:r w:rsidR="00C95CC8" w:rsidRPr="00DB1727">
        <w:t xml:space="preserve"> 2018 года</w:t>
      </w:r>
      <w:r w:rsidRPr="00DB1727">
        <w:t xml:space="preserve"> квест-игру среди школ</w:t>
      </w:r>
      <w:r w:rsidR="009A4DBD" w:rsidRPr="00DB1727">
        <w:t xml:space="preserve"> Иркутской области с участием команд педагогов, детей и родителей «В страну правильных слов». Наши ученики многому во время </w:t>
      </w:r>
      <w:r w:rsidR="003C3D6A" w:rsidRPr="00DB1727">
        <w:t xml:space="preserve">этой </w:t>
      </w:r>
      <w:r w:rsidR="009A4DBD" w:rsidRPr="00DB1727">
        <w:t>игры науч</w:t>
      </w:r>
      <w:r w:rsidR="009A4DBD" w:rsidRPr="00DB1727">
        <w:t>и</w:t>
      </w:r>
      <w:r w:rsidR="009A4DBD" w:rsidRPr="00DB1727">
        <w:t>лись, продвинулись в своём развитии</w:t>
      </w:r>
      <w:r w:rsidR="00883784" w:rsidRPr="00DB1727">
        <w:t>, вдохновились желанием</w:t>
      </w:r>
      <w:r w:rsidR="003C3D6A" w:rsidRPr="00DB1727">
        <w:t xml:space="preserve"> проведения такой же игры в стенах нашей школы</w:t>
      </w:r>
      <w:r w:rsidR="009A4DBD" w:rsidRPr="00DB1727">
        <w:t xml:space="preserve">. </w:t>
      </w:r>
      <w:r w:rsidRPr="00DB1727">
        <w:t>Хоте</w:t>
      </w:r>
      <w:r w:rsidR="008666BE" w:rsidRPr="00DB1727">
        <w:t>лось бы тоже провести что-нибудь</w:t>
      </w:r>
      <w:r w:rsidRPr="00DB1727">
        <w:t xml:space="preserve"> подобное для школ области, но в</w:t>
      </w:r>
      <w:r w:rsidR="009A4DBD" w:rsidRPr="00DB1727">
        <w:t xml:space="preserve"> этом учебном году </w:t>
      </w:r>
      <w:r w:rsidR="003C3D6A" w:rsidRPr="00DB1727">
        <w:t xml:space="preserve">мы </w:t>
      </w:r>
      <w:r w:rsidR="009A4DBD" w:rsidRPr="00DB1727">
        <w:t>закрыв</w:t>
      </w:r>
      <w:r w:rsidR="003C3D6A" w:rsidRPr="00DB1727">
        <w:t>а</w:t>
      </w:r>
      <w:r w:rsidR="009A4DBD" w:rsidRPr="00DB1727">
        <w:t>е</w:t>
      </w:r>
      <w:r w:rsidR="003C3D6A" w:rsidRPr="00DB1727">
        <w:t>мся</w:t>
      </w:r>
      <w:r w:rsidR="009A4DBD" w:rsidRPr="00DB1727">
        <w:t xml:space="preserve"> на капитальный ремонт</w:t>
      </w:r>
      <w:r w:rsidR="003C3D6A" w:rsidRPr="00DB1727">
        <w:t xml:space="preserve"> и будем обучаться в нескол</w:t>
      </w:r>
      <w:r w:rsidR="003C3D6A" w:rsidRPr="00DB1727">
        <w:t>ь</w:t>
      </w:r>
      <w:r w:rsidR="003C3D6A" w:rsidRPr="00DB1727">
        <w:t>ких школах района</w:t>
      </w:r>
      <w:r w:rsidR="008666BE" w:rsidRPr="00DB1727">
        <w:t>. Однако</w:t>
      </w:r>
      <w:r w:rsidR="006315CF" w:rsidRPr="00DB1727">
        <w:t xml:space="preserve"> наши творческие материалы</w:t>
      </w:r>
      <w:r w:rsidR="00A616D0" w:rsidRPr="00DB1727">
        <w:t xml:space="preserve"> - </w:t>
      </w:r>
      <w:r w:rsidRPr="00DB1727">
        <w:t xml:space="preserve">методические </w:t>
      </w:r>
      <w:r w:rsidR="008666BE" w:rsidRPr="00DB1727">
        <w:t>разработки, видео</w:t>
      </w:r>
      <w:r w:rsidR="00A616D0" w:rsidRPr="00DB1727">
        <w:t xml:space="preserve">, фото, планы, </w:t>
      </w:r>
      <w:r w:rsidRPr="00DB1727">
        <w:t xml:space="preserve">статьи, </w:t>
      </w:r>
      <w:r w:rsidR="008666BE" w:rsidRPr="00DB1727">
        <w:t xml:space="preserve">конспекты уроков, научно-методические </w:t>
      </w:r>
      <w:r w:rsidR="00A616D0" w:rsidRPr="00DB1727">
        <w:t>отчёты</w:t>
      </w:r>
      <w:r w:rsidR="00883784" w:rsidRPr="00DB1727">
        <w:t xml:space="preserve">, рекомендательные списки </w:t>
      </w:r>
      <w:r w:rsidR="00EE1270" w:rsidRPr="00DB1727">
        <w:t xml:space="preserve">научно-методической </w:t>
      </w:r>
      <w:r w:rsidR="00883784" w:rsidRPr="00DB1727">
        <w:t>литературы</w:t>
      </w:r>
      <w:r w:rsidR="00A616D0" w:rsidRPr="00DB1727">
        <w:t xml:space="preserve"> и </w:t>
      </w:r>
      <w:r w:rsidRPr="00DB1727">
        <w:t xml:space="preserve">многое </w:t>
      </w:r>
      <w:r w:rsidR="00A616D0" w:rsidRPr="00DB1727">
        <w:t>др</w:t>
      </w:r>
      <w:r w:rsidRPr="00DB1727">
        <w:t>угое</w:t>
      </w:r>
      <w:r w:rsidR="00A616D0" w:rsidRPr="00DB1727">
        <w:t xml:space="preserve"> </w:t>
      </w:r>
      <w:r w:rsidR="003C3D6A" w:rsidRPr="00DB1727">
        <w:t xml:space="preserve">всегда </w:t>
      </w:r>
      <w:r w:rsidR="006315CF" w:rsidRPr="00DB1727">
        <w:t>откры</w:t>
      </w:r>
      <w:r w:rsidR="003C3D6A" w:rsidRPr="00DB1727">
        <w:t xml:space="preserve">ты для вас на </w:t>
      </w:r>
      <w:r w:rsidR="009817B5" w:rsidRPr="00DB1727">
        <w:t xml:space="preserve">нашем </w:t>
      </w:r>
      <w:r w:rsidR="003C3D6A" w:rsidRPr="00DB1727">
        <w:t>школьном</w:t>
      </w:r>
      <w:r w:rsidR="006315CF" w:rsidRPr="00DB1727">
        <w:t xml:space="preserve"> сайте.</w:t>
      </w:r>
    </w:p>
    <w:p w:rsidR="00A74100" w:rsidRDefault="006315CF" w:rsidP="003C3D6A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B1727">
        <w:rPr>
          <w:rFonts w:ascii="Times New Roman" w:hAnsi="Times New Roman" w:cs="Times New Roman"/>
          <w:sz w:val="24"/>
          <w:szCs w:val="24"/>
        </w:rPr>
        <w:t xml:space="preserve">     Спасибо за внимание!</w:t>
      </w:r>
    </w:p>
    <w:p w:rsidR="003F1556" w:rsidRDefault="003F1556" w:rsidP="003C3D6A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3F1556" w:rsidRDefault="003F1556" w:rsidP="003C3D6A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3F1556" w:rsidRPr="003F1556" w:rsidRDefault="003F1556" w:rsidP="003C3D6A">
      <w:pPr>
        <w:spacing w:after="0" w:line="240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1556">
        <w:rPr>
          <w:rFonts w:ascii="Times New Roman" w:hAnsi="Times New Roman" w:cs="Times New Roman"/>
          <w:sz w:val="20"/>
          <w:szCs w:val="20"/>
        </w:rPr>
        <w:t>Отчёт подготовили: Донских А.С., заместитель директора Пивоваровской СОШ</w:t>
      </w:r>
      <w:r w:rsidR="00C005E2">
        <w:rPr>
          <w:rFonts w:ascii="Times New Roman" w:hAnsi="Times New Roman" w:cs="Times New Roman"/>
          <w:sz w:val="20"/>
          <w:szCs w:val="20"/>
        </w:rPr>
        <w:t xml:space="preserve"> по НМР</w:t>
      </w:r>
      <w:r w:rsidRPr="003F1556">
        <w:rPr>
          <w:rFonts w:ascii="Times New Roman" w:hAnsi="Times New Roman" w:cs="Times New Roman"/>
          <w:sz w:val="20"/>
          <w:szCs w:val="20"/>
        </w:rPr>
        <w:t>,</w:t>
      </w:r>
    </w:p>
    <w:p w:rsidR="003F1556" w:rsidRPr="003F1556" w:rsidRDefault="003F1556" w:rsidP="003C3D6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1556">
        <w:rPr>
          <w:rFonts w:ascii="Times New Roman" w:hAnsi="Times New Roman" w:cs="Times New Roman"/>
          <w:sz w:val="20"/>
          <w:szCs w:val="20"/>
        </w:rPr>
        <w:t xml:space="preserve">     Ерстенюк О.М., учитель начальных классов, руководитель </w:t>
      </w:r>
      <w:r w:rsidR="00C005E2">
        <w:rPr>
          <w:rFonts w:ascii="Times New Roman" w:hAnsi="Times New Roman" w:cs="Times New Roman"/>
          <w:sz w:val="20"/>
          <w:szCs w:val="20"/>
        </w:rPr>
        <w:t xml:space="preserve">школьной </w:t>
      </w:r>
      <w:r w:rsidRPr="003F1556">
        <w:rPr>
          <w:rFonts w:ascii="Times New Roman" w:hAnsi="Times New Roman" w:cs="Times New Roman"/>
          <w:sz w:val="20"/>
          <w:szCs w:val="20"/>
        </w:rPr>
        <w:t>Б(О)П</w:t>
      </w:r>
    </w:p>
    <w:p w:rsidR="00E42EF3" w:rsidRPr="00DB1727" w:rsidRDefault="00E42EF3" w:rsidP="00E86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2EF3" w:rsidRPr="00DB1727" w:rsidSect="00A74100">
      <w:footerReference w:type="default" r:id="rId7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05" w:rsidRDefault="00252F05" w:rsidP="00A359FE">
      <w:pPr>
        <w:spacing w:after="0" w:line="240" w:lineRule="auto"/>
      </w:pPr>
      <w:r>
        <w:separator/>
      </w:r>
    </w:p>
  </w:endnote>
  <w:endnote w:type="continuationSeparator" w:id="1">
    <w:p w:rsidR="00252F05" w:rsidRDefault="00252F05" w:rsidP="00A3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016"/>
      <w:docPartObj>
        <w:docPartGallery w:val="Page Numbers (Bottom of Page)"/>
        <w:docPartUnique/>
      </w:docPartObj>
    </w:sdtPr>
    <w:sdtContent>
      <w:p w:rsidR="00BF2D33" w:rsidRDefault="004B0E21">
        <w:pPr>
          <w:pStyle w:val="a6"/>
          <w:jc w:val="center"/>
        </w:pPr>
        <w:fldSimple w:instr=" PAGE   \* MERGEFORMAT ">
          <w:r w:rsidR="00C005E2">
            <w:rPr>
              <w:noProof/>
            </w:rPr>
            <w:t>3</w:t>
          </w:r>
        </w:fldSimple>
      </w:p>
    </w:sdtContent>
  </w:sdt>
  <w:p w:rsidR="00BF2D33" w:rsidRDefault="00BF2D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05" w:rsidRDefault="00252F05" w:rsidP="00A359FE">
      <w:pPr>
        <w:spacing w:after="0" w:line="240" w:lineRule="auto"/>
      </w:pPr>
      <w:r>
        <w:separator/>
      </w:r>
    </w:p>
  </w:footnote>
  <w:footnote w:type="continuationSeparator" w:id="1">
    <w:p w:rsidR="00252F05" w:rsidRDefault="00252F05" w:rsidP="00A3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47F2"/>
    <w:multiLevelType w:val="multilevel"/>
    <w:tmpl w:val="27A4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16FF8"/>
    <w:multiLevelType w:val="multilevel"/>
    <w:tmpl w:val="BB0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EF3"/>
    <w:rsid w:val="00000B23"/>
    <w:rsid w:val="00053988"/>
    <w:rsid w:val="0005706F"/>
    <w:rsid w:val="00093E86"/>
    <w:rsid w:val="000974AC"/>
    <w:rsid w:val="000A41DF"/>
    <w:rsid w:val="00121BEF"/>
    <w:rsid w:val="00160A31"/>
    <w:rsid w:val="0016280E"/>
    <w:rsid w:val="00166277"/>
    <w:rsid w:val="00182B4B"/>
    <w:rsid w:val="00197755"/>
    <w:rsid w:val="001F3D0F"/>
    <w:rsid w:val="00213C10"/>
    <w:rsid w:val="00225C37"/>
    <w:rsid w:val="00250312"/>
    <w:rsid w:val="00252F05"/>
    <w:rsid w:val="002A3FBE"/>
    <w:rsid w:val="002E6BB3"/>
    <w:rsid w:val="00330B9B"/>
    <w:rsid w:val="00386B75"/>
    <w:rsid w:val="003A7BE0"/>
    <w:rsid w:val="003B3B49"/>
    <w:rsid w:val="003C3D6A"/>
    <w:rsid w:val="003D5F7A"/>
    <w:rsid w:val="003F1556"/>
    <w:rsid w:val="0040162D"/>
    <w:rsid w:val="00417E6F"/>
    <w:rsid w:val="00484028"/>
    <w:rsid w:val="004A668B"/>
    <w:rsid w:val="004B0E21"/>
    <w:rsid w:val="004C1FD0"/>
    <w:rsid w:val="0050102C"/>
    <w:rsid w:val="0050238E"/>
    <w:rsid w:val="00546D53"/>
    <w:rsid w:val="005B600C"/>
    <w:rsid w:val="00622F7B"/>
    <w:rsid w:val="006315CF"/>
    <w:rsid w:val="00665322"/>
    <w:rsid w:val="00685D35"/>
    <w:rsid w:val="006957F9"/>
    <w:rsid w:val="006A320B"/>
    <w:rsid w:val="006B32D9"/>
    <w:rsid w:val="006E690A"/>
    <w:rsid w:val="006F70CB"/>
    <w:rsid w:val="00710A42"/>
    <w:rsid w:val="00723809"/>
    <w:rsid w:val="00741751"/>
    <w:rsid w:val="0075556E"/>
    <w:rsid w:val="00792163"/>
    <w:rsid w:val="007C1C03"/>
    <w:rsid w:val="007C2532"/>
    <w:rsid w:val="007E263D"/>
    <w:rsid w:val="008210F2"/>
    <w:rsid w:val="008576AE"/>
    <w:rsid w:val="008666BE"/>
    <w:rsid w:val="00883784"/>
    <w:rsid w:val="008A7593"/>
    <w:rsid w:val="008C0758"/>
    <w:rsid w:val="0094088F"/>
    <w:rsid w:val="00951A69"/>
    <w:rsid w:val="009817B5"/>
    <w:rsid w:val="0099492C"/>
    <w:rsid w:val="009A1529"/>
    <w:rsid w:val="009A4DBD"/>
    <w:rsid w:val="009E3C34"/>
    <w:rsid w:val="009F31FD"/>
    <w:rsid w:val="00A16E33"/>
    <w:rsid w:val="00A32BF5"/>
    <w:rsid w:val="00A359FE"/>
    <w:rsid w:val="00A616D0"/>
    <w:rsid w:val="00A74100"/>
    <w:rsid w:val="00AF1091"/>
    <w:rsid w:val="00B033F3"/>
    <w:rsid w:val="00B30E23"/>
    <w:rsid w:val="00B443EE"/>
    <w:rsid w:val="00B541C7"/>
    <w:rsid w:val="00B7754E"/>
    <w:rsid w:val="00BA6A11"/>
    <w:rsid w:val="00BC7D1D"/>
    <w:rsid w:val="00BD13FB"/>
    <w:rsid w:val="00BF2D33"/>
    <w:rsid w:val="00C005DC"/>
    <w:rsid w:val="00C005E2"/>
    <w:rsid w:val="00C00834"/>
    <w:rsid w:val="00C049D6"/>
    <w:rsid w:val="00C54B7D"/>
    <w:rsid w:val="00C66767"/>
    <w:rsid w:val="00C90E3F"/>
    <w:rsid w:val="00C95CC8"/>
    <w:rsid w:val="00CC0013"/>
    <w:rsid w:val="00D145F3"/>
    <w:rsid w:val="00D23A5F"/>
    <w:rsid w:val="00D46719"/>
    <w:rsid w:val="00D545A6"/>
    <w:rsid w:val="00D7034B"/>
    <w:rsid w:val="00D869DB"/>
    <w:rsid w:val="00D93457"/>
    <w:rsid w:val="00D941C5"/>
    <w:rsid w:val="00DB1727"/>
    <w:rsid w:val="00DF40B8"/>
    <w:rsid w:val="00E224C7"/>
    <w:rsid w:val="00E335BE"/>
    <w:rsid w:val="00E42EF3"/>
    <w:rsid w:val="00E800F9"/>
    <w:rsid w:val="00E8660E"/>
    <w:rsid w:val="00EB36BC"/>
    <w:rsid w:val="00EE1270"/>
    <w:rsid w:val="00EF7BB1"/>
    <w:rsid w:val="00F40052"/>
    <w:rsid w:val="00FA5EE6"/>
    <w:rsid w:val="00FB1670"/>
    <w:rsid w:val="00FB1B17"/>
    <w:rsid w:val="00FC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59FE"/>
  </w:style>
  <w:style w:type="paragraph" w:styleId="a6">
    <w:name w:val="footer"/>
    <w:basedOn w:val="a"/>
    <w:link w:val="a7"/>
    <w:uiPriority w:val="99"/>
    <w:unhideWhenUsed/>
    <w:rsid w:val="00A3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9FE"/>
  </w:style>
  <w:style w:type="paragraph" w:styleId="a8">
    <w:name w:val="Normal (Web)"/>
    <w:basedOn w:val="a"/>
    <w:uiPriority w:val="99"/>
    <w:unhideWhenUsed/>
    <w:rsid w:val="006E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2018-12-21T04:41:00Z</cp:lastPrinted>
  <dcterms:created xsi:type="dcterms:W3CDTF">2018-12-18T02:39:00Z</dcterms:created>
  <dcterms:modified xsi:type="dcterms:W3CDTF">2018-12-25T01:07:00Z</dcterms:modified>
</cp:coreProperties>
</file>